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BE524" w14:textId="77777777" w:rsidR="00A77BBF" w:rsidRPr="00CE55A0" w:rsidRDefault="00A77BBF" w:rsidP="00A77BBF">
      <w:pPr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5011CC3D" w14:textId="48F9EC38" w:rsidR="00CE55A0" w:rsidRDefault="00A77BBF" w:rsidP="00A77BBF">
      <w:pPr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JO"/>
        </w:rPr>
      </w:pPr>
      <w:r w:rsidRPr="00CE55A0">
        <w:rPr>
          <w:rFonts w:asciiTheme="minorHAnsi" w:hAnsiTheme="minorHAnsi" w:cstheme="minorHAnsi"/>
          <w:b/>
          <w:bCs/>
          <w:sz w:val="28"/>
          <w:szCs w:val="28"/>
          <w:rtl/>
          <w:lang w:bidi="ar-JO"/>
        </w:rPr>
        <w:t xml:space="preserve">الخطة الفصلية / الفصل الثاني2020/ 2021م           </w:t>
      </w:r>
      <w:hyperlink r:id="rId6" w:history="1">
        <w:r w:rsidRPr="00D062AB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8"/>
            <w:szCs w:val="28"/>
            <w:u w:val="none"/>
            <w:rtl/>
            <w:lang w:bidi="ar-JO"/>
          </w:rPr>
          <w:t>اللغة العربية</w:t>
        </w:r>
      </w:hyperlink>
      <w:r w:rsidRPr="00D062A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  <w:lang w:bidi="ar-JO"/>
        </w:rPr>
        <w:t xml:space="preserve"> /   </w:t>
      </w:r>
      <w:hyperlink r:id="rId7" w:history="1">
        <w:r w:rsidRPr="00D062AB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8"/>
            <w:szCs w:val="28"/>
            <w:u w:val="none"/>
            <w:rtl/>
            <w:lang w:bidi="ar-JO"/>
          </w:rPr>
          <w:t xml:space="preserve">الصف: الرابع </w:t>
        </w:r>
      </w:hyperlink>
      <w:r w:rsidR="00D062AB">
        <w:rPr>
          <w:rFonts w:asciiTheme="minorHAnsi" w:hAnsiTheme="minorHAnsi" w:cstheme="minorHAnsi" w:hint="cs"/>
          <w:b/>
          <w:bCs/>
          <w:sz w:val="28"/>
          <w:szCs w:val="28"/>
          <w:rtl/>
          <w:lang w:bidi="ar-JO"/>
        </w:rPr>
        <w:t xml:space="preserve">   </w:t>
      </w:r>
      <w:r w:rsidRPr="00CE55A0">
        <w:rPr>
          <w:rFonts w:asciiTheme="minorHAnsi" w:hAnsiTheme="minorHAnsi" w:cstheme="minorHAnsi"/>
          <w:b/>
          <w:bCs/>
          <w:sz w:val="28"/>
          <w:szCs w:val="28"/>
          <w:rtl/>
          <w:lang w:bidi="ar-JO"/>
        </w:rPr>
        <w:t xml:space="preserve">مدرسة أم التوت الثانوية للبنات      المعلمة: ندى أبو مويس  </w:t>
      </w:r>
    </w:p>
    <w:p w14:paraId="6D6FAB5B" w14:textId="09926961" w:rsidR="00CE55A0" w:rsidRPr="00CE55A0" w:rsidRDefault="00CE55A0" w:rsidP="00A77BBF">
      <w:pPr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JO"/>
        </w:rPr>
      </w:pPr>
    </w:p>
    <w:tbl>
      <w:tblPr>
        <w:bidiVisual/>
        <w:tblW w:w="14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9"/>
        <w:gridCol w:w="2960"/>
        <w:gridCol w:w="1701"/>
        <w:gridCol w:w="2127"/>
        <w:gridCol w:w="3827"/>
        <w:gridCol w:w="1430"/>
      </w:tblGrid>
      <w:tr w:rsidR="00CE55A0" w:rsidRPr="00CE55A0" w14:paraId="61D10E3A" w14:textId="77777777" w:rsidTr="007310AA">
        <w:trPr>
          <w:trHeight w:val="618"/>
          <w:jc w:val="center"/>
        </w:trPr>
        <w:tc>
          <w:tcPr>
            <w:tcW w:w="286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892BF11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  <w:t>الدرس</w:t>
            </w:r>
          </w:p>
        </w:tc>
        <w:tc>
          <w:tcPr>
            <w:tcW w:w="296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0B8DFB9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  <w:t>موضوع الدرس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F6B68F1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  <w:t>عدد الحصص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6A5A9E2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bidi="ar-JO"/>
              </w:rPr>
            </w:pPr>
            <w:r w:rsidRPr="00CE55A0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  <w:t>الفترة الزمنية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C73361E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  <w:t>الوسائل والمصادر المقترحة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AEFEFD7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  <w:t>ملاحظات</w:t>
            </w:r>
          </w:p>
        </w:tc>
      </w:tr>
      <w:tr w:rsidR="00CE55A0" w:rsidRPr="00CE55A0" w14:paraId="4000A261" w14:textId="77777777" w:rsidTr="0026105C">
        <w:trPr>
          <w:trHeight w:val="673"/>
          <w:jc w:val="center"/>
        </w:trPr>
        <w:tc>
          <w:tcPr>
            <w:tcW w:w="14914" w:type="dxa"/>
            <w:gridSpan w:val="6"/>
            <w:shd w:val="clear" w:color="auto" w:fill="FFFFFF"/>
            <w:vAlign w:val="center"/>
          </w:tcPr>
          <w:p w14:paraId="2C1BC27B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  <w:t>مراجعة الفصل الأول 7+8/2/2021</w:t>
            </w:r>
          </w:p>
        </w:tc>
      </w:tr>
      <w:tr w:rsidR="00CE55A0" w:rsidRPr="00CE55A0" w14:paraId="67BD7F0C" w14:textId="77777777" w:rsidTr="007310AA">
        <w:trPr>
          <w:trHeight w:val="1017"/>
          <w:jc w:val="center"/>
        </w:trPr>
        <w:tc>
          <w:tcPr>
            <w:tcW w:w="2869" w:type="dxa"/>
            <w:shd w:val="clear" w:color="auto" w:fill="E2EFD9" w:themeFill="accent6" w:themeFillTint="33"/>
            <w:vAlign w:val="center"/>
          </w:tcPr>
          <w:p w14:paraId="25F451B2" w14:textId="77777777" w:rsidR="00CE55A0" w:rsidRPr="007310AA" w:rsidRDefault="00CE55A0" w:rsidP="0026105C">
            <w:pPr>
              <w:jc w:val="center"/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</w:pPr>
            <w:r w:rsidRPr="007310AA"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  <w:t>الأول</w:t>
            </w:r>
          </w:p>
          <w:p w14:paraId="736237D4" w14:textId="3255F066" w:rsidR="00CE55A0" w:rsidRPr="007310AA" w:rsidRDefault="00CE55A0" w:rsidP="0026105C">
            <w:pPr>
              <w:jc w:val="center"/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</w:pPr>
            <w:r w:rsidRPr="007310AA"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  <w:t>في قريتنا عُرس</w:t>
            </w:r>
          </w:p>
          <w:p w14:paraId="1A04C2FE" w14:textId="77777777" w:rsidR="00CE55A0" w:rsidRPr="007310AA" w:rsidRDefault="00CE55A0" w:rsidP="0026105C">
            <w:pPr>
              <w:jc w:val="center"/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</w:pPr>
          </w:p>
          <w:p w14:paraId="43B9513B" w14:textId="77777777" w:rsidR="00CE55A0" w:rsidRPr="007310AA" w:rsidRDefault="00CE55A0" w:rsidP="0026105C">
            <w:pPr>
              <w:jc w:val="center"/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</w:pPr>
          </w:p>
        </w:tc>
        <w:tc>
          <w:tcPr>
            <w:tcW w:w="2960" w:type="dxa"/>
            <w:shd w:val="clear" w:color="auto" w:fill="auto"/>
          </w:tcPr>
          <w:p w14:paraId="376E1ECC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الاستماع</w:t>
            </w:r>
          </w:p>
          <w:p w14:paraId="16A05433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المحادثة والقراءة</w:t>
            </w:r>
          </w:p>
          <w:p w14:paraId="1FCAE512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14:paraId="45C2B463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الكتابة (النسخ والخط)</w:t>
            </w:r>
          </w:p>
          <w:p w14:paraId="598F136E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الإملاء</w:t>
            </w:r>
          </w:p>
          <w:p w14:paraId="60E93827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التعبير</w:t>
            </w:r>
          </w:p>
          <w:p w14:paraId="47BDFD9C" w14:textId="4C31131B" w:rsidR="00CE55A0" w:rsidRPr="006B7EDB" w:rsidRDefault="00CE55A0" w:rsidP="00CC421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نغني ونحفظ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EB7271B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3364240E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14:paraId="23C8007C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4AC74EE4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5B2A635C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043294CC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3DCD8476" w14:textId="77777777" w:rsidR="00CE55A0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2382F774" w14:textId="50D606BE" w:rsidR="0026105C" w:rsidRPr="006B7EDB" w:rsidRDefault="0026105C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C24B81B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9/2</w:t>
            </w:r>
          </w:p>
          <w:p w14:paraId="37B7CA89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20E1C4BC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إلى</w:t>
            </w:r>
          </w:p>
          <w:p w14:paraId="10452768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1674A0B1" w14:textId="79ABAB06" w:rsidR="00CE55A0" w:rsidRPr="00CE55A0" w:rsidRDefault="00CE55A0" w:rsidP="00CC421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16/2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3456398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الكتاب المدرسي، السبورة، الطباشير، بطاقات، دفاتر الطلبة، مقطع فيديو له علاقة بالدرس., جهاز العرض، حاسوب، مسجل،</w:t>
            </w:r>
          </w:p>
          <w:p w14:paraId="680A8805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كاسيت..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71124CB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</w:tc>
      </w:tr>
      <w:tr w:rsidR="00CE55A0" w:rsidRPr="00CE55A0" w14:paraId="6D1A3A7B" w14:textId="77777777" w:rsidTr="007310AA">
        <w:trPr>
          <w:trHeight w:val="2450"/>
          <w:jc w:val="center"/>
        </w:trPr>
        <w:tc>
          <w:tcPr>
            <w:tcW w:w="2869" w:type="dxa"/>
            <w:shd w:val="clear" w:color="auto" w:fill="E2EFD9" w:themeFill="accent6" w:themeFillTint="33"/>
            <w:vAlign w:val="center"/>
          </w:tcPr>
          <w:p w14:paraId="4EAFBED4" w14:textId="77777777" w:rsidR="00CE55A0" w:rsidRPr="007310AA" w:rsidRDefault="00CE55A0" w:rsidP="0026105C">
            <w:pPr>
              <w:jc w:val="center"/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</w:pPr>
            <w:r w:rsidRPr="007310AA"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  <w:t xml:space="preserve">الثاني </w:t>
            </w:r>
          </w:p>
          <w:p w14:paraId="6BBFE093" w14:textId="7151156C" w:rsidR="00CE55A0" w:rsidRPr="007310AA" w:rsidRDefault="00CE55A0" w:rsidP="0026105C">
            <w:pPr>
              <w:jc w:val="center"/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</w:pPr>
            <w:r w:rsidRPr="007310AA"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  <w:t>هذهِ الشمس</w:t>
            </w:r>
          </w:p>
          <w:p w14:paraId="3B1752DA" w14:textId="77777777" w:rsidR="00CE55A0" w:rsidRPr="007310AA" w:rsidRDefault="00CE55A0" w:rsidP="0026105C">
            <w:pPr>
              <w:jc w:val="center"/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</w:pPr>
          </w:p>
        </w:tc>
        <w:tc>
          <w:tcPr>
            <w:tcW w:w="2960" w:type="dxa"/>
            <w:shd w:val="clear" w:color="auto" w:fill="auto"/>
          </w:tcPr>
          <w:p w14:paraId="08D23AF5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الاستماع</w:t>
            </w:r>
          </w:p>
          <w:p w14:paraId="042C809B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المحادثة والقراءة</w:t>
            </w:r>
          </w:p>
          <w:p w14:paraId="3A4E653E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14:paraId="6C8ED86F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الكتابة (النسخ والخط)</w:t>
            </w:r>
          </w:p>
          <w:p w14:paraId="3F11FD28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الإملاء</w:t>
            </w:r>
          </w:p>
          <w:p w14:paraId="3029B17D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التعبير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A8AC69A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48F1D2A5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14:paraId="002ACF79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05660C09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36E855CA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0A300827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1B1B521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17/2</w:t>
            </w:r>
          </w:p>
          <w:p w14:paraId="397E79A5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440D93CC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إلى</w:t>
            </w:r>
          </w:p>
          <w:p w14:paraId="57EBBF51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3EF73550" w14:textId="6AB9EC50" w:rsidR="00CE55A0" w:rsidRPr="00CE55A0" w:rsidRDefault="00CE55A0" w:rsidP="00CC421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25/2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CC51D39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الكتاب المدرسي، السبورة، الطباشير، بطاقات، دفاتر الطلبة، لوحة كرتونية، صور الدرس، مقطع فيديو له علاقة بالدرس. حاسوب، جهاز العرض، مسجل، كاسيت...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0FEE169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</w:tc>
      </w:tr>
      <w:tr w:rsidR="00CE55A0" w:rsidRPr="00CE55A0" w14:paraId="1E022966" w14:textId="77777777" w:rsidTr="007310AA">
        <w:trPr>
          <w:trHeight w:val="843"/>
          <w:jc w:val="center"/>
        </w:trPr>
        <w:tc>
          <w:tcPr>
            <w:tcW w:w="2869" w:type="dxa"/>
            <w:shd w:val="clear" w:color="auto" w:fill="E2EFD9" w:themeFill="accent6" w:themeFillTint="33"/>
            <w:vAlign w:val="center"/>
          </w:tcPr>
          <w:p w14:paraId="3FB62E23" w14:textId="77777777" w:rsidR="00CE55A0" w:rsidRPr="007310AA" w:rsidRDefault="00CE55A0" w:rsidP="0026105C">
            <w:pPr>
              <w:jc w:val="center"/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</w:pPr>
            <w:r w:rsidRPr="007310AA"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  <w:t xml:space="preserve">الثالث </w:t>
            </w:r>
          </w:p>
          <w:p w14:paraId="22426983" w14:textId="63AEB081" w:rsidR="00CE55A0" w:rsidRPr="007310AA" w:rsidRDefault="00CE55A0" w:rsidP="0026105C">
            <w:pPr>
              <w:jc w:val="center"/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</w:pPr>
            <w:r w:rsidRPr="007310AA"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  <w:t>كن كالطيور</w:t>
            </w:r>
          </w:p>
        </w:tc>
        <w:tc>
          <w:tcPr>
            <w:tcW w:w="2960" w:type="dxa"/>
            <w:shd w:val="clear" w:color="auto" w:fill="auto"/>
          </w:tcPr>
          <w:p w14:paraId="68D67E8F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الاستماع</w:t>
            </w:r>
          </w:p>
          <w:p w14:paraId="07C22818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المحادثة والقراءة</w:t>
            </w:r>
          </w:p>
          <w:p w14:paraId="3E88C2A9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14:paraId="1FA0B21A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الكتابة (النسخ والخط) الإملاء</w:t>
            </w:r>
          </w:p>
          <w:p w14:paraId="72DD47B7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التعبير </w:t>
            </w:r>
          </w:p>
          <w:p w14:paraId="2E152121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نغني ونحفظ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BA4CD52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7C65B6ED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14:paraId="652790EA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39EF53B9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2D6BBD92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195449F5" w14:textId="105F69C1" w:rsidR="00CE55A0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049DB882" w14:textId="77777777" w:rsidR="0026105C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51A5ED28" w14:textId="1D2A8E31" w:rsidR="0026105C" w:rsidRPr="006B7EDB" w:rsidRDefault="0026105C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587F75D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28/2</w:t>
            </w:r>
          </w:p>
          <w:p w14:paraId="2C2990D7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51A64AB7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إلى</w:t>
            </w:r>
          </w:p>
          <w:p w14:paraId="738D3AAD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0C10E3C8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7/3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B3FBF16" w14:textId="0D714E38" w:rsidR="00CE55A0" w:rsidRPr="00CE55A0" w:rsidRDefault="00CE55A0" w:rsidP="006B7EDB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الكتاب المدرسي، السبورة، الطباشير، بطاقات، دفاتر الطلبة، لوحة كرتونية، مقطع فيديو له علاقة بالدرس.... حاسوب، جهاز العرض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79298F2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</w:tc>
      </w:tr>
      <w:tr w:rsidR="00CE55A0" w:rsidRPr="00CE55A0" w14:paraId="27F49BBA" w14:textId="77777777" w:rsidTr="007310AA">
        <w:trPr>
          <w:cantSplit/>
          <w:trHeight w:val="1810"/>
          <w:jc w:val="center"/>
        </w:trPr>
        <w:tc>
          <w:tcPr>
            <w:tcW w:w="2869" w:type="dxa"/>
            <w:shd w:val="clear" w:color="auto" w:fill="E2EFD9" w:themeFill="accent6" w:themeFillTint="33"/>
            <w:vAlign w:val="center"/>
          </w:tcPr>
          <w:p w14:paraId="427CFEE3" w14:textId="77777777" w:rsidR="00CE55A0" w:rsidRPr="007310AA" w:rsidRDefault="00CE55A0" w:rsidP="0026105C">
            <w:pPr>
              <w:jc w:val="center"/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</w:pPr>
            <w:r w:rsidRPr="007310AA"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  <w:lastRenderedPageBreak/>
              <w:t xml:space="preserve">الرابع </w:t>
            </w:r>
          </w:p>
          <w:p w14:paraId="53FAEB58" w14:textId="7972C1AD" w:rsidR="00CE55A0" w:rsidRPr="007310AA" w:rsidRDefault="00CE55A0" w:rsidP="0026105C">
            <w:pPr>
              <w:jc w:val="center"/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</w:pPr>
            <w:r w:rsidRPr="007310AA"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  <w:t xml:space="preserve"> </w:t>
            </w:r>
            <w:r w:rsidRPr="007310AA"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  <w:t>الدفءُ الحقيقي</w:t>
            </w:r>
          </w:p>
        </w:tc>
        <w:tc>
          <w:tcPr>
            <w:tcW w:w="2960" w:type="dxa"/>
            <w:shd w:val="clear" w:color="auto" w:fill="auto"/>
          </w:tcPr>
          <w:p w14:paraId="5C237F23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الاستماع</w:t>
            </w:r>
          </w:p>
          <w:p w14:paraId="58D13855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المحادثة والقراءة</w:t>
            </w:r>
          </w:p>
          <w:p w14:paraId="6D6AEDD1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14:paraId="3A325C11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الكتابة (النسخ والخط)</w:t>
            </w:r>
          </w:p>
          <w:p w14:paraId="3902DCCE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الإملاء</w:t>
            </w:r>
          </w:p>
          <w:p w14:paraId="3DDDA281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التعبير</w:t>
            </w:r>
          </w:p>
          <w:p w14:paraId="7AAFF644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4B8792E0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2B1A851A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14:paraId="3370F53C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0F7CE0E2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44CBE8A9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5DA97BD3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A004516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  <w:t>9/3</w:t>
            </w:r>
          </w:p>
          <w:p w14:paraId="07674B5E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  <w:p w14:paraId="20C2F79E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إلى</w:t>
            </w:r>
          </w:p>
          <w:p w14:paraId="72A23127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  <w:p w14:paraId="07EE48DA" w14:textId="548AC525" w:rsidR="00CE55A0" w:rsidRPr="00CE55A0" w:rsidRDefault="00CE55A0" w:rsidP="00CC421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  <w:t>16/3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B6D804D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الكتاب المدرسي، السبورة، الطباشير، بطاقات، دفاتر الطلبة، لوحة كرتونية، صور الدرس مسجل، كاسيت..... حاسوب، جهاز العرض</w:t>
            </w:r>
          </w:p>
          <w:p w14:paraId="12DFF127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, مقطع فيديو له علاقة بالدرس.</w:t>
            </w:r>
          </w:p>
        </w:tc>
        <w:tc>
          <w:tcPr>
            <w:tcW w:w="1430" w:type="dxa"/>
            <w:vMerge w:val="restart"/>
            <w:shd w:val="clear" w:color="auto" w:fill="auto"/>
            <w:textDirection w:val="btLr"/>
            <w:vAlign w:val="center"/>
          </w:tcPr>
          <w:p w14:paraId="34331D37" w14:textId="77777777" w:rsidR="00CE55A0" w:rsidRPr="00CE55A0" w:rsidRDefault="00CE55A0" w:rsidP="0026105C">
            <w:pPr>
              <w:ind w:left="113" w:right="113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  <w:lang w:bidi="ar-JO"/>
              </w:rPr>
              <w:t>يوم المرأة العالمي 8/ آذار</w:t>
            </w:r>
          </w:p>
        </w:tc>
      </w:tr>
      <w:tr w:rsidR="00CE55A0" w:rsidRPr="00CE55A0" w14:paraId="37EDDA41" w14:textId="77777777" w:rsidTr="007310AA">
        <w:trPr>
          <w:trHeight w:val="70"/>
          <w:jc w:val="center"/>
        </w:trPr>
        <w:tc>
          <w:tcPr>
            <w:tcW w:w="2869" w:type="dxa"/>
            <w:shd w:val="clear" w:color="auto" w:fill="E2EFD9" w:themeFill="accent6" w:themeFillTint="33"/>
            <w:vAlign w:val="center"/>
          </w:tcPr>
          <w:p w14:paraId="2851BB6D" w14:textId="77777777" w:rsidR="00CE55A0" w:rsidRPr="007310AA" w:rsidRDefault="00CE55A0" w:rsidP="0026105C">
            <w:pPr>
              <w:jc w:val="center"/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</w:pPr>
            <w:r w:rsidRPr="007310AA"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  <w:t xml:space="preserve">الخامس </w:t>
            </w:r>
          </w:p>
          <w:p w14:paraId="6E06F2C1" w14:textId="629004CF" w:rsidR="00CE55A0" w:rsidRPr="007310AA" w:rsidRDefault="00CE55A0" w:rsidP="0026105C">
            <w:pPr>
              <w:jc w:val="center"/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</w:pPr>
            <w:r w:rsidRPr="007310AA"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  <w:t>عٍشنا بأًملنا</w:t>
            </w:r>
          </w:p>
        </w:tc>
        <w:tc>
          <w:tcPr>
            <w:tcW w:w="2960" w:type="dxa"/>
            <w:shd w:val="clear" w:color="auto" w:fill="auto"/>
          </w:tcPr>
          <w:p w14:paraId="1B9BBB32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الاستماع</w:t>
            </w:r>
          </w:p>
          <w:p w14:paraId="406921FD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المحادثة والقراءة</w:t>
            </w:r>
          </w:p>
          <w:p w14:paraId="1C49C2ED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14:paraId="54C7B3AC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الكتابة (النسخ والخط)</w:t>
            </w:r>
          </w:p>
          <w:p w14:paraId="0C44A275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الإملاء</w:t>
            </w:r>
          </w:p>
          <w:p w14:paraId="4019153B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التعبير</w:t>
            </w:r>
          </w:p>
          <w:p w14:paraId="2D45FB0B" w14:textId="08A5C671" w:rsidR="00CE55A0" w:rsidRPr="006B7EDB" w:rsidRDefault="00CE55A0" w:rsidP="00CC421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نغني ونحفظ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0BC9F79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0F3ED3EE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14:paraId="78550562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70BC7C15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09F118A9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014BB595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15E6D2BA" w14:textId="77777777" w:rsidR="00CE55A0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5081D2B8" w14:textId="31BC0A60" w:rsidR="0026105C" w:rsidRPr="006B7EDB" w:rsidRDefault="0026105C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F7DC286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17/3</w:t>
            </w:r>
          </w:p>
          <w:p w14:paraId="369C6047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28265637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إلى</w:t>
            </w:r>
          </w:p>
          <w:p w14:paraId="61C64E53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16169BB1" w14:textId="0743F13F" w:rsidR="00CE55A0" w:rsidRPr="00CE55A0" w:rsidRDefault="00CE55A0" w:rsidP="00CC421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24/3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C5FA46C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الكتاب المدرسي، السبورة، الطباشير، بطاقات، دفاتر الطلبة، لوحة كرتونية، مسجل، كاسيت... حاسوب، جهاز العرض.</w:t>
            </w:r>
          </w:p>
          <w:p w14:paraId="7C33BC3D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, مقطع فيديو له علاقة بالدرس.</w:t>
            </w:r>
          </w:p>
        </w:tc>
        <w:tc>
          <w:tcPr>
            <w:tcW w:w="1430" w:type="dxa"/>
            <w:vMerge/>
            <w:shd w:val="clear" w:color="auto" w:fill="auto"/>
            <w:vAlign w:val="center"/>
          </w:tcPr>
          <w:p w14:paraId="67C97DD9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</w:tc>
      </w:tr>
      <w:tr w:rsidR="00CE55A0" w:rsidRPr="00CE55A0" w14:paraId="63A33434" w14:textId="77777777" w:rsidTr="007310AA">
        <w:trPr>
          <w:trHeight w:val="2129"/>
          <w:jc w:val="center"/>
        </w:trPr>
        <w:tc>
          <w:tcPr>
            <w:tcW w:w="2869" w:type="dxa"/>
            <w:shd w:val="clear" w:color="auto" w:fill="E2EFD9" w:themeFill="accent6" w:themeFillTint="33"/>
            <w:vAlign w:val="center"/>
          </w:tcPr>
          <w:p w14:paraId="3F5C7FF0" w14:textId="5AA500B0" w:rsidR="00CE55A0" w:rsidRPr="007310AA" w:rsidRDefault="00CE55A0" w:rsidP="0026105C">
            <w:pPr>
              <w:jc w:val="center"/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</w:pPr>
            <w:r w:rsidRPr="007310AA"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  <w:t>السادس</w:t>
            </w:r>
          </w:p>
          <w:p w14:paraId="3ADAC316" w14:textId="49222E71" w:rsidR="00CE55A0" w:rsidRPr="007310AA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  <w:lang w:bidi="ar-JO"/>
              </w:rPr>
            </w:pPr>
            <w:r w:rsidRPr="007310AA"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  <w:t>جزاءُ الإحسان</w:t>
            </w:r>
          </w:p>
        </w:tc>
        <w:tc>
          <w:tcPr>
            <w:tcW w:w="2960" w:type="dxa"/>
            <w:shd w:val="clear" w:color="auto" w:fill="auto"/>
          </w:tcPr>
          <w:p w14:paraId="757AE3CD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الاستماع</w:t>
            </w:r>
          </w:p>
          <w:p w14:paraId="06823440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المحادثة والقراءة</w:t>
            </w:r>
          </w:p>
          <w:p w14:paraId="4C1B29A1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14:paraId="4918F009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الكتابة (النسخ والخط)</w:t>
            </w:r>
          </w:p>
          <w:p w14:paraId="5CBD6E59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الإملاء</w:t>
            </w:r>
          </w:p>
          <w:p w14:paraId="6A3F2771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التعبير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3D91576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0A190991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14:paraId="7D90ADE7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326C79E5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068D0D27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4C0D570D" w14:textId="77777777" w:rsidR="00CE55A0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6C3E452A" w14:textId="532EF8D8" w:rsidR="0026105C" w:rsidRPr="006B7EDB" w:rsidRDefault="0026105C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F6E28BC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25/3</w:t>
            </w:r>
          </w:p>
          <w:p w14:paraId="001D8C1E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089509E2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إلى</w:t>
            </w:r>
          </w:p>
          <w:p w14:paraId="58A8D24F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5F98F32F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31/3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9B64278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الكتاب المدرسي، السبورة، الطباشير، بطاقات، دفاتر الطلبة، لوحة كرتونية، مسجل ... حاسوب، جهاز العرض</w:t>
            </w:r>
          </w:p>
          <w:p w14:paraId="3020BAC1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, مقطع فيديو له علاقة بالدرس.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2A94AB0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</w:tc>
      </w:tr>
      <w:tr w:rsidR="00CE55A0" w:rsidRPr="00CE55A0" w14:paraId="29F9C388" w14:textId="77777777" w:rsidTr="007310AA">
        <w:trPr>
          <w:jc w:val="center"/>
        </w:trPr>
        <w:tc>
          <w:tcPr>
            <w:tcW w:w="2869" w:type="dxa"/>
            <w:shd w:val="clear" w:color="auto" w:fill="E2EFD9" w:themeFill="accent6" w:themeFillTint="33"/>
            <w:vAlign w:val="center"/>
          </w:tcPr>
          <w:p w14:paraId="1D316A02" w14:textId="77777777" w:rsidR="00CE55A0" w:rsidRPr="007310AA" w:rsidRDefault="00CE55A0" w:rsidP="0026105C">
            <w:pPr>
              <w:jc w:val="center"/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</w:pPr>
            <w:r w:rsidRPr="007310AA"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  <w:t>السابع</w:t>
            </w:r>
          </w:p>
          <w:p w14:paraId="071688E2" w14:textId="4A3638E4" w:rsidR="00CE55A0" w:rsidRPr="007310AA" w:rsidRDefault="00CE55A0" w:rsidP="0026105C">
            <w:pPr>
              <w:jc w:val="center"/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</w:pPr>
            <w:r w:rsidRPr="007310AA"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  <w:t>حلمٌ جميل</w:t>
            </w:r>
          </w:p>
        </w:tc>
        <w:tc>
          <w:tcPr>
            <w:tcW w:w="2960" w:type="dxa"/>
            <w:shd w:val="clear" w:color="auto" w:fill="auto"/>
          </w:tcPr>
          <w:p w14:paraId="068DFF5A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الاستماع</w:t>
            </w:r>
          </w:p>
          <w:p w14:paraId="1089CA7C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المحادثة والقراءة</w:t>
            </w:r>
          </w:p>
          <w:p w14:paraId="11299FA9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14:paraId="04DEDB1C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الكتابة (النسخ والخط)</w:t>
            </w:r>
          </w:p>
          <w:p w14:paraId="748863F0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الإملاء</w:t>
            </w:r>
          </w:p>
          <w:p w14:paraId="2F6ED2D1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التعبير</w:t>
            </w:r>
          </w:p>
          <w:p w14:paraId="499A73AB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نغني ونحفظ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554357F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4A9522D3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14:paraId="5665E2C0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1DB8C162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53DF9A14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4426C410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1B452810" w14:textId="77777777" w:rsidR="00CE55A0" w:rsidRDefault="00CE55A0" w:rsidP="00CC421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0E87125B" w14:textId="36D16CBC" w:rsidR="0026105C" w:rsidRPr="006B7EDB" w:rsidRDefault="0026105C" w:rsidP="00CC421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ED7D811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1/4</w:t>
            </w:r>
          </w:p>
          <w:p w14:paraId="6988E80E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443B3FDF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إلى</w:t>
            </w:r>
          </w:p>
          <w:p w14:paraId="300E1F3C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28D116BE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7/4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862379C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الكتاب المدرسي، السبورة، الطباشير، بطاقات، دفاتر الطلبة، صور لرسومات بعض الطلبة الموهوبين، حاسوب، جهاز العرض</w:t>
            </w:r>
          </w:p>
          <w:p w14:paraId="6AFC4B8A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, مقطع فيديو له علاقة بالدرس.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BEACE50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</w:tc>
      </w:tr>
      <w:tr w:rsidR="00CE55A0" w:rsidRPr="00CE55A0" w14:paraId="577E49CA" w14:textId="77777777" w:rsidTr="007310AA">
        <w:trPr>
          <w:jc w:val="center"/>
        </w:trPr>
        <w:tc>
          <w:tcPr>
            <w:tcW w:w="2869" w:type="dxa"/>
            <w:shd w:val="clear" w:color="auto" w:fill="E2EFD9" w:themeFill="accent6" w:themeFillTint="33"/>
            <w:vAlign w:val="center"/>
          </w:tcPr>
          <w:p w14:paraId="288A6709" w14:textId="609F82FC" w:rsidR="00CE55A0" w:rsidRPr="007310AA" w:rsidRDefault="00CE55A0" w:rsidP="0026105C">
            <w:pPr>
              <w:jc w:val="center"/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</w:pPr>
            <w:r w:rsidRPr="007310AA"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  <w:t>الثامن</w:t>
            </w:r>
          </w:p>
          <w:p w14:paraId="6DCF049B" w14:textId="5A8B2EAC" w:rsidR="00CE55A0" w:rsidRPr="007310AA" w:rsidRDefault="00CE55A0" w:rsidP="0026105C">
            <w:pPr>
              <w:jc w:val="center"/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</w:pPr>
            <w:r w:rsidRPr="007310AA"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  <w:t>من</w:t>
            </w:r>
            <w:r w:rsidRPr="007310AA"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  <w:t xml:space="preserve"> حِكم الآباء</w:t>
            </w:r>
          </w:p>
        </w:tc>
        <w:tc>
          <w:tcPr>
            <w:tcW w:w="2960" w:type="dxa"/>
            <w:shd w:val="clear" w:color="auto" w:fill="auto"/>
          </w:tcPr>
          <w:p w14:paraId="39F0A419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الاستماع</w:t>
            </w:r>
          </w:p>
          <w:p w14:paraId="5FD41B3D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المحادثة والقراءة</w:t>
            </w:r>
          </w:p>
          <w:p w14:paraId="6725C9ED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14:paraId="2FC06FFA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الكتابة (النسخ والخط)</w:t>
            </w:r>
          </w:p>
          <w:p w14:paraId="04948C5C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الإملاء</w:t>
            </w:r>
          </w:p>
          <w:p w14:paraId="1BE92D92" w14:textId="5AE9A00A" w:rsidR="00CE55A0" w:rsidRPr="006B7EDB" w:rsidRDefault="00CE55A0" w:rsidP="00CC421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التعبير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B8606D7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3FC146EA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14:paraId="74CA4C8E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0FE7E3B7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4E17AE55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006E5F68" w14:textId="77777777" w:rsidR="00CE55A0" w:rsidRDefault="00CE55A0" w:rsidP="00CC421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378355B9" w14:textId="471EB764" w:rsidR="0026105C" w:rsidRPr="006B7EDB" w:rsidRDefault="0026105C" w:rsidP="00CC421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67C9685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 xml:space="preserve">8 / 4 </w:t>
            </w:r>
          </w:p>
          <w:p w14:paraId="24A75691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42B0C208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إلى</w:t>
            </w:r>
          </w:p>
          <w:p w14:paraId="12108014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1E0E4A92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14/ 4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54F8B92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الكتاب المدرسي، السبورة، الطباشير، بطاقات، دفاتر الطلبة، قصص، المكتبة، مقطع فيديو له علاقة بالدرس...... حاسوب، جهاز العرض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7AA3348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</w:tc>
      </w:tr>
      <w:tr w:rsidR="00CE55A0" w:rsidRPr="00CE55A0" w14:paraId="4D4B6517" w14:textId="77777777" w:rsidTr="007310AA">
        <w:trPr>
          <w:trHeight w:val="2382"/>
          <w:jc w:val="center"/>
        </w:trPr>
        <w:tc>
          <w:tcPr>
            <w:tcW w:w="2869" w:type="dxa"/>
            <w:shd w:val="clear" w:color="auto" w:fill="E2EFD9" w:themeFill="accent6" w:themeFillTint="33"/>
            <w:vAlign w:val="center"/>
          </w:tcPr>
          <w:p w14:paraId="1E34A071" w14:textId="3BAB48CC" w:rsidR="00CE55A0" w:rsidRPr="007310AA" w:rsidRDefault="00CE55A0" w:rsidP="0026105C">
            <w:pPr>
              <w:jc w:val="center"/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</w:pPr>
            <w:r w:rsidRPr="007310AA"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  <w:t>التاسع</w:t>
            </w:r>
          </w:p>
          <w:p w14:paraId="22E1B54F" w14:textId="4D511BFB" w:rsidR="00CE55A0" w:rsidRPr="007310AA" w:rsidRDefault="00CE55A0" w:rsidP="0026105C">
            <w:pPr>
              <w:jc w:val="center"/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</w:pPr>
            <w:r w:rsidRPr="007310AA"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  <w:t>الكوفية</w:t>
            </w:r>
          </w:p>
        </w:tc>
        <w:tc>
          <w:tcPr>
            <w:tcW w:w="2960" w:type="dxa"/>
            <w:shd w:val="clear" w:color="auto" w:fill="auto"/>
          </w:tcPr>
          <w:p w14:paraId="47F552E4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الاستماع</w:t>
            </w:r>
          </w:p>
          <w:p w14:paraId="2979E1B3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المحادثة والقراءة</w:t>
            </w:r>
          </w:p>
          <w:p w14:paraId="43D466F2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14:paraId="467E205D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الكتابة (النسخ والخط)</w:t>
            </w:r>
          </w:p>
          <w:p w14:paraId="6FAC7071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الإملاء</w:t>
            </w:r>
          </w:p>
          <w:p w14:paraId="45628507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التعبير</w:t>
            </w:r>
          </w:p>
          <w:p w14:paraId="6F963F9F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  نغني ونحفظ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213AE0B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7808E2CA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14:paraId="07F156E6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509F5E3D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0CEF3C34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50E55BE6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5CB69DDC" w14:textId="77777777" w:rsidR="00CE55A0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0A036B90" w14:textId="254ED7B9" w:rsidR="0026105C" w:rsidRPr="006B7EDB" w:rsidRDefault="0026105C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3FC6EE2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15 /4</w:t>
            </w:r>
          </w:p>
          <w:p w14:paraId="4636B3C9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3B9BFE23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إلى</w:t>
            </w:r>
          </w:p>
          <w:p w14:paraId="6A714F91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4695E63C" w14:textId="52905CC6" w:rsidR="00CE55A0" w:rsidRPr="00CE55A0" w:rsidRDefault="00CE55A0" w:rsidP="00CC421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21/4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F0560D4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الكتاب المدرسي، السبورة، الطباشير، بطاقات، دفاتر الطلبة، لوحة كرتونية، صور، مقطع فيديو عن الدرس، مسجل، كاسيت... حاسوب، جهاز العرض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C608140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</w:tc>
      </w:tr>
      <w:tr w:rsidR="00CE55A0" w:rsidRPr="00CE55A0" w14:paraId="03359CC8" w14:textId="77777777" w:rsidTr="007310AA">
        <w:trPr>
          <w:trHeight w:val="2161"/>
          <w:jc w:val="center"/>
        </w:trPr>
        <w:tc>
          <w:tcPr>
            <w:tcW w:w="2869" w:type="dxa"/>
            <w:shd w:val="clear" w:color="auto" w:fill="E2EFD9" w:themeFill="accent6" w:themeFillTint="33"/>
            <w:vAlign w:val="center"/>
          </w:tcPr>
          <w:p w14:paraId="4833E138" w14:textId="7736BBF7" w:rsidR="00CE55A0" w:rsidRPr="007310AA" w:rsidRDefault="00CE55A0" w:rsidP="0026105C">
            <w:pPr>
              <w:jc w:val="center"/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</w:pPr>
            <w:r w:rsidRPr="007310AA"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  <w:t>العاشر</w:t>
            </w:r>
          </w:p>
          <w:p w14:paraId="60721279" w14:textId="09540454" w:rsidR="00CE55A0" w:rsidRPr="007310AA" w:rsidRDefault="00CE55A0" w:rsidP="0026105C">
            <w:pPr>
              <w:jc w:val="center"/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</w:pPr>
            <w:r w:rsidRPr="007310AA"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  <w:t>السيارةُ الأولى</w:t>
            </w:r>
          </w:p>
        </w:tc>
        <w:tc>
          <w:tcPr>
            <w:tcW w:w="2960" w:type="dxa"/>
            <w:shd w:val="clear" w:color="auto" w:fill="auto"/>
          </w:tcPr>
          <w:p w14:paraId="133B941C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الاستماع</w:t>
            </w:r>
          </w:p>
          <w:p w14:paraId="6FADBC14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المحادثة والقراءة</w:t>
            </w:r>
          </w:p>
          <w:p w14:paraId="77153729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14:paraId="03F20F51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الكتابة (النسخ والخط)</w:t>
            </w:r>
          </w:p>
          <w:p w14:paraId="78424DCB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الإملاء</w:t>
            </w:r>
          </w:p>
          <w:p w14:paraId="22AF6DDE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التعبير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F16A0B6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62202F65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14:paraId="07C72843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7E603B66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4CD3A693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0D05F407" w14:textId="77777777" w:rsidR="00CE55A0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6EAA2C3E" w14:textId="64D2FB77" w:rsidR="0026105C" w:rsidRPr="006B7EDB" w:rsidRDefault="0026105C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895DF14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22/ 4</w:t>
            </w:r>
          </w:p>
          <w:p w14:paraId="489BCF71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1C71FF57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إلى</w:t>
            </w:r>
          </w:p>
          <w:p w14:paraId="5C5D658D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060DADDD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28/ 4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5D3B061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الكتاب المدرسي، السبورة، الطباشير، بطاقات، دفاتر الطلبة، لوحة كرتونية، صور الدرس، لوحة جيوب، مقطع فيديو عن الدرس .... حاسوب، جهاز العرض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52262D0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</w:tc>
      </w:tr>
      <w:tr w:rsidR="00CE55A0" w:rsidRPr="00CE55A0" w14:paraId="5E389DF1" w14:textId="77777777" w:rsidTr="00CC4216">
        <w:trPr>
          <w:trHeight w:val="70"/>
          <w:jc w:val="center"/>
        </w:trPr>
        <w:tc>
          <w:tcPr>
            <w:tcW w:w="2869" w:type="dxa"/>
            <w:shd w:val="clear" w:color="auto" w:fill="E2EFD9" w:themeFill="accent6" w:themeFillTint="33"/>
            <w:vAlign w:val="center"/>
          </w:tcPr>
          <w:p w14:paraId="15FDCBF6" w14:textId="77777777" w:rsidR="00CE55A0" w:rsidRPr="007310AA" w:rsidRDefault="00CE55A0" w:rsidP="0026105C">
            <w:pPr>
              <w:jc w:val="center"/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</w:pPr>
            <w:r w:rsidRPr="007310AA"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  <w:t xml:space="preserve">الحادي عشر </w:t>
            </w:r>
          </w:p>
          <w:p w14:paraId="3ACC689E" w14:textId="6F291454" w:rsidR="00CE55A0" w:rsidRPr="007310AA" w:rsidRDefault="00CE55A0" w:rsidP="0026105C">
            <w:pPr>
              <w:jc w:val="center"/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</w:pPr>
            <w:r w:rsidRPr="007310AA"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  <w:t>فسادٌ كبير</w:t>
            </w:r>
          </w:p>
        </w:tc>
        <w:tc>
          <w:tcPr>
            <w:tcW w:w="2960" w:type="dxa"/>
            <w:shd w:val="clear" w:color="auto" w:fill="auto"/>
          </w:tcPr>
          <w:p w14:paraId="4ED64593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الاستماع</w:t>
            </w:r>
          </w:p>
          <w:p w14:paraId="0D37F085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المحادثة والقراءة</w:t>
            </w:r>
          </w:p>
          <w:p w14:paraId="3612E92C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14:paraId="0E880212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الكتابة (النسخ والخط)</w:t>
            </w:r>
          </w:p>
          <w:p w14:paraId="12C43227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الإملاء</w:t>
            </w:r>
          </w:p>
          <w:p w14:paraId="0BC4ABD5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التعبير</w:t>
            </w:r>
          </w:p>
          <w:p w14:paraId="1300BD8F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نغني ونحفظ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E74CCC0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01DFA544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14:paraId="7BD3C810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06AF0E05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04B99822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5F0DFA4F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246864F9" w14:textId="77777777" w:rsidR="00CE55A0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36489E1D" w14:textId="386F6452" w:rsidR="0026105C" w:rsidRPr="006B7EDB" w:rsidRDefault="0026105C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AE68A37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29/4</w:t>
            </w:r>
          </w:p>
          <w:p w14:paraId="195124FE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5904E2EA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إلى</w:t>
            </w:r>
          </w:p>
          <w:p w14:paraId="2B81FF27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5D4DA2D0" w14:textId="3CA9A0F3" w:rsidR="00CE55A0" w:rsidRPr="00CE55A0" w:rsidRDefault="00CE55A0" w:rsidP="00CC421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6/5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66BF117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الكتاب المدرسي، السبورة، الطباشير، بطاقات، دفاتر الطلبة، لوحة كرتونية صور الدرس، مقطع فيديو عن موضوع الدرس ... حاسوب، جهاز العرض</w:t>
            </w:r>
          </w:p>
        </w:tc>
        <w:tc>
          <w:tcPr>
            <w:tcW w:w="1430" w:type="dxa"/>
            <w:vMerge w:val="restart"/>
            <w:shd w:val="clear" w:color="auto" w:fill="auto"/>
            <w:textDirection w:val="btLr"/>
            <w:vAlign w:val="center"/>
          </w:tcPr>
          <w:p w14:paraId="760CA591" w14:textId="77777777" w:rsidR="00CE55A0" w:rsidRPr="00CE55A0" w:rsidRDefault="00CE55A0" w:rsidP="0026105C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  <w:t>عيد العمال 1/5</w:t>
            </w:r>
          </w:p>
        </w:tc>
      </w:tr>
      <w:tr w:rsidR="00CE55A0" w:rsidRPr="00CE55A0" w14:paraId="1A757E02" w14:textId="77777777" w:rsidTr="007310AA">
        <w:trPr>
          <w:jc w:val="center"/>
        </w:trPr>
        <w:tc>
          <w:tcPr>
            <w:tcW w:w="2869" w:type="dxa"/>
            <w:shd w:val="clear" w:color="auto" w:fill="E2EFD9" w:themeFill="accent6" w:themeFillTint="33"/>
            <w:vAlign w:val="center"/>
          </w:tcPr>
          <w:p w14:paraId="55E78333" w14:textId="77777777" w:rsidR="00665DA0" w:rsidRPr="007310AA" w:rsidRDefault="00CE55A0" w:rsidP="0026105C">
            <w:pPr>
              <w:jc w:val="center"/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</w:pPr>
            <w:r w:rsidRPr="007310AA"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  <w:t>الثاني عشر</w:t>
            </w:r>
          </w:p>
          <w:p w14:paraId="3D10008A" w14:textId="6DD3155D" w:rsidR="00CE55A0" w:rsidRPr="007310AA" w:rsidRDefault="00CE55A0" w:rsidP="0026105C">
            <w:pPr>
              <w:jc w:val="center"/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</w:pPr>
            <w:r w:rsidRPr="007310AA"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  <w:t>لا</w:t>
            </w:r>
            <w:r w:rsidRPr="007310AA"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  <w:t xml:space="preserve"> تتسرّع</w:t>
            </w:r>
          </w:p>
        </w:tc>
        <w:tc>
          <w:tcPr>
            <w:tcW w:w="2960" w:type="dxa"/>
            <w:shd w:val="clear" w:color="auto" w:fill="auto"/>
          </w:tcPr>
          <w:p w14:paraId="29F18DBE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الاستماع</w:t>
            </w:r>
          </w:p>
          <w:p w14:paraId="32D7832C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المحادثة والقراءة</w:t>
            </w:r>
          </w:p>
          <w:p w14:paraId="10CFFDF6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14:paraId="164E8B14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الكتابة (النسخ والخط)</w:t>
            </w:r>
          </w:p>
          <w:p w14:paraId="5E3A4765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الإملاء</w:t>
            </w:r>
          </w:p>
          <w:p w14:paraId="7CD1D251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التعبير الكتابي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87E6B75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44ED2F0F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14:paraId="5A333E32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7AE5E5A4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60A7D0D8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2FCE5883" w14:textId="77777777" w:rsidR="00CE55A0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2103C982" w14:textId="53F66D5D" w:rsidR="0026105C" w:rsidRPr="006B7EDB" w:rsidRDefault="0026105C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F06C426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9/5</w:t>
            </w:r>
          </w:p>
          <w:p w14:paraId="719FE062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1D70161A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إلى</w:t>
            </w:r>
          </w:p>
          <w:p w14:paraId="700C98B7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2E4BAA4E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16/5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7D135B3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الكتاب المدرسي، السبورة، الطباشير، بطاقات، دفاتر الطلبة، لوحة، مسجل، كاسيت، مقطع فيديو عن الدرس، صور... حاسوب، جهاز العرض.</w:t>
            </w:r>
          </w:p>
        </w:tc>
        <w:tc>
          <w:tcPr>
            <w:tcW w:w="1430" w:type="dxa"/>
            <w:vMerge/>
            <w:shd w:val="clear" w:color="auto" w:fill="auto"/>
            <w:vAlign w:val="center"/>
          </w:tcPr>
          <w:p w14:paraId="2005D2D2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</w:tc>
      </w:tr>
      <w:tr w:rsidR="00CE55A0" w:rsidRPr="00CE55A0" w14:paraId="127A27D8" w14:textId="77777777" w:rsidTr="0026105C">
        <w:trPr>
          <w:trHeight w:val="2265"/>
          <w:jc w:val="center"/>
        </w:trPr>
        <w:tc>
          <w:tcPr>
            <w:tcW w:w="2869" w:type="dxa"/>
            <w:shd w:val="clear" w:color="auto" w:fill="E2EFD9" w:themeFill="accent6" w:themeFillTint="33"/>
            <w:vAlign w:val="center"/>
          </w:tcPr>
          <w:p w14:paraId="394DBBD0" w14:textId="77777777" w:rsidR="00665DA0" w:rsidRPr="007310AA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</w:pPr>
            <w:r w:rsidRPr="007310AA"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  <w:t>الثالث عشر</w:t>
            </w:r>
          </w:p>
          <w:p w14:paraId="286FE3A7" w14:textId="0388FC8F" w:rsidR="00CE55A0" w:rsidRPr="007310AA" w:rsidRDefault="00CE55A0" w:rsidP="0026105C">
            <w:pPr>
              <w:jc w:val="center"/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</w:pPr>
            <w:r w:rsidRPr="007310AA"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  <w:t>موسيقى الطبيعة</w:t>
            </w:r>
          </w:p>
        </w:tc>
        <w:tc>
          <w:tcPr>
            <w:tcW w:w="2960" w:type="dxa"/>
            <w:shd w:val="clear" w:color="auto" w:fill="auto"/>
          </w:tcPr>
          <w:p w14:paraId="677D37BC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الاستماع</w:t>
            </w:r>
          </w:p>
          <w:p w14:paraId="49D01EBB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المحادثة والقراءة</w:t>
            </w:r>
          </w:p>
          <w:p w14:paraId="5037DA4D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14:paraId="09BEAB2B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الكتابة (النسخ والخط)</w:t>
            </w:r>
          </w:p>
          <w:p w14:paraId="72B95960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الإملاء</w:t>
            </w:r>
          </w:p>
          <w:p w14:paraId="4BA6A006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التعبير الكتابي</w:t>
            </w:r>
          </w:p>
          <w:p w14:paraId="5255F29A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نغني ونحفظ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648D16A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7296B6AE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14:paraId="1AEB35FD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4C82D94A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52D6D66E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16ED1F0B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22D3AEB6" w14:textId="77777777" w:rsidR="00CE55A0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21CC9DBF" w14:textId="7C6AA89E" w:rsidR="0026105C" w:rsidRPr="006B7EDB" w:rsidRDefault="0026105C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1CC7D6E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17/5</w:t>
            </w:r>
          </w:p>
          <w:p w14:paraId="5CF4C504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35372569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إلى</w:t>
            </w:r>
          </w:p>
          <w:p w14:paraId="1FA309C2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4CBA1E6F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25/5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B2E62B1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السبورة، الطباشير، بطاقات، لوحة جيوب، الكتاب المدرسي، صور الكتاب، مقطع فيديو عن الدرس ...</w:t>
            </w:r>
          </w:p>
          <w:p w14:paraId="5D8CD606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حاسوب، جهاز العرض</w:t>
            </w:r>
          </w:p>
        </w:tc>
        <w:tc>
          <w:tcPr>
            <w:tcW w:w="1430" w:type="dxa"/>
            <w:vMerge/>
            <w:shd w:val="clear" w:color="auto" w:fill="auto"/>
            <w:vAlign w:val="center"/>
          </w:tcPr>
          <w:p w14:paraId="7EFB8715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</w:tc>
      </w:tr>
      <w:tr w:rsidR="00CE55A0" w:rsidRPr="00CE55A0" w14:paraId="66E7EB31" w14:textId="77777777" w:rsidTr="007310AA">
        <w:trPr>
          <w:jc w:val="center"/>
        </w:trPr>
        <w:tc>
          <w:tcPr>
            <w:tcW w:w="2869" w:type="dxa"/>
            <w:shd w:val="clear" w:color="auto" w:fill="E2EFD9" w:themeFill="accent6" w:themeFillTint="33"/>
            <w:vAlign w:val="center"/>
          </w:tcPr>
          <w:p w14:paraId="3DB026D8" w14:textId="77777777" w:rsidR="00665DA0" w:rsidRPr="007310AA" w:rsidRDefault="00CE55A0" w:rsidP="0026105C">
            <w:pPr>
              <w:jc w:val="center"/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</w:pPr>
            <w:r w:rsidRPr="007310AA"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  <w:t>الرابع عشر</w:t>
            </w:r>
          </w:p>
          <w:p w14:paraId="73573CA4" w14:textId="3E4A2668" w:rsidR="00CE55A0" w:rsidRPr="007310AA" w:rsidRDefault="00CE55A0" w:rsidP="0026105C">
            <w:pPr>
              <w:jc w:val="center"/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</w:pPr>
            <w:r w:rsidRPr="007310AA"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  <w:t>كُن صادقاً</w:t>
            </w:r>
          </w:p>
        </w:tc>
        <w:tc>
          <w:tcPr>
            <w:tcW w:w="2960" w:type="dxa"/>
            <w:shd w:val="clear" w:color="auto" w:fill="auto"/>
          </w:tcPr>
          <w:p w14:paraId="74BE621A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الاستماع</w:t>
            </w:r>
          </w:p>
          <w:p w14:paraId="46C66978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المحادثة والقراءة</w:t>
            </w:r>
          </w:p>
          <w:p w14:paraId="44C8FB55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14:paraId="6D5EC471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الكتابة (النسخ والخط)</w:t>
            </w:r>
          </w:p>
          <w:p w14:paraId="67A317B6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الإملاء</w:t>
            </w:r>
          </w:p>
          <w:p w14:paraId="6218649E" w14:textId="2DE2329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التعبير الكتابي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CD8DE88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06DDFF25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14:paraId="0D91EBF6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3215F4B7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0F59DABD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0EF7AED9" w14:textId="77777777" w:rsidR="00CE55A0" w:rsidRDefault="00CE55A0" w:rsidP="00CC421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19640800" w14:textId="59BBA6B7" w:rsidR="0026105C" w:rsidRPr="006B7EDB" w:rsidRDefault="0026105C" w:rsidP="00CC421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D93B507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26/5</w:t>
            </w:r>
          </w:p>
          <w:p w14:paraId="16949CE5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5E53BE61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إلى</w:t>
            </w:r>
          </w:p>
          <w:p w14:paraId="4DBB6A20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29E33421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2/6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C539C0D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السبورة، الطباشير، بطاقات، لوحة جيوب، الكتاب المدرسي، لوحة كرتونية مقطع فيديو عن الدرس .... صور، حاسوب، جهاز العرض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E964BD3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</w:tc>
      </w:tr>
      <w:tr w:rsidR="00CE55A0" w:rsidRPr="00CE55A0" w14:paraId="06F08090" w14:textId="77777777" w:rsidTr="007310AA">
        <w:trPr>
          <w:jc w:val="center"/>
        </w:trPr>
        <w:tc>
          <w:tcPr>
            <w:tcW w:w="2869" w:type="dxa"/>
            <w:shd w:val="clear" w:color="auto" w:fill="E2EFD9" w:themeFill="accent6" w:themeFillTint="33"/>
            <w:vAlign w:val="center"/>
          </w:tcPr>
          <w:p w14:paraId="7261D654" w14:textId="77777777" w:rsidR="00665DA0" w:rsidRPr="007310AA" w:rsidRDefault="00CE55A0" w:rsidP="0026105C">
            <w:pPr>
              <w:jc w:val="center"/>
              <w:rPr>
                <w:rFonts w:asciiTheme="minorHAnsi" w:hAnsiTheme="minorHAnsi" w:cstheme="minorHAnsi"/>
                <w:sz w:val="40"/>
                <w:szCs w:val="40"/>
                <w:rtl/>
              </w:rPr>
            </w:pPr>
            <w:r w:rsidRPr="007310AA"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  <w:t>الخامس عشر</w:t>
            </w:r>
          </w:p>
          <w:p w14:paraId="6A369548" w14:textId="2E6851A6" w:rsidR="00CE55A0" w:rsidRPr="007310AA" w:rsidRDefault="00CE55A0" w:rsidP="0026105C">
            <w:pPr>
              <w:jc w:val="center"/>
              <w:rPr>
                <w:rFonts w:asciiTheme="minorHAnsi" w:hAnsiTheme="minorHAnsi" w:cstheme="minorHAnsi"/>
                <w:sz w:val="40"/>
                <w:szCs w:val="40"/>
                <w:rtl/>
              </w:rPr>
            </w:pPr>
            <w:r w:rsidRPr="007310AA"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  <w:t>الجارُ قبلَ الدار</w:t>
            </w:r>
          </w:p>
        </w:tc>
        <w:tc>
          <w:tcPr>
            <w:tcW w:w="2960" w:type="dxa"/>
            <w:shd w:val="clear" w:color="auto" w:fill="auto"/>
          </w:tcPr>
          <w:p w14:paraId="4B09ED3B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الاستماع</w:t>
            </w:r>
          </w:p>
          <w:p w14:paraId="56DED6DC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المحادثة والقراءة</w:t>
            </w:r>
          </w:p>
          <w:p w14:paraId="3DE59B60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14:paraId="2C868978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الكتابة (النسخ والخط)</w:t>
            </w:r>
          </w:p>
          <w:p w14:paraId="40548108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الإملاء</w:t>
            </w:r>
          </w:p>
          <w:p w14:paraId="04E6F1D7" w14:textId="77777777" w:rsidR="00CE55A0" w:rsidRPr="006B7EDB" w:rsidRDefault="00CE55A0" w:rsidP="0026105C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التعبير الكتابي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AD88818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4FE9C308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14:paraId="55EBDA3A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541FD87B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64C0D8B9" w14:textId="77777777" w:rsidR="00CE55A0" w:rsidRPr="006B7EDB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1F44F88E" w14:textId="77777777" w:rsidR="00CE55A0" w:rsidRDefault="00CE55A0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55471C94" w14:textId="4EFB71AE" w:rsidR="0026105C" w:rsidRPr="006B7EDB" w:rsidRDefault="0026105C" w:rsidP="002610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4203EC5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3/6</w:t>
            </w:r>
          </w:p>
          <w:p w14:paraId="0414DFB7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إلى</w:t>
            </w:r>
          </w:p>
          <w:p w14:paraId="2FD72248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10/6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B4B03D6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السبورة، الطباشير، بطاقات، لوحة جيوب، الكتاب المدرسي، لوحة كرتونية، مقطع فيديو عن الدرس و. صور. حاسوب، جهاز العرض..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7DF2739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</w:tc>
      </w:tr>
      <w:tr w:rsidR="00CE55A0" w:rsidRPr="00CE55A0" w14:paraId="3E529232" w14:textId="77777777" w:rsidTr="007310AA">
        <w:trPr>
          <w:jc w:val="center"/>
        </w:trPr>
        <w:tc>
          <w:tcPr>
            <w:tcW w:w="2869" w:type="dxa"/>
            <w:shd w:val="clear" w:color="auto" w:fill="E2EFD9" w:themeFill="accent6" w:themeFillTint="33"/>
            <w:vAlign w:val="center"/>
          </w:tcPr>
          <w:p w14:paraId="5380D965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</w:tc>
        <w:tc>
          <w:tcPr>
            <w:tcW w:w="10615" w:type="dxa"/>
            <w:gridSpan w:val="4"/>
            <w:shd w:val="clear" w:color="auto" w:fill="auto"/>
          </w:tcPr>
          <w:p w14:paraId="1120E3AB" w14:textId="166BF912" w:rsidR="00CE55A0" w:rsidRPr="00D062AB" w:rsidRDefault="00D062AB" w:rsidP="0026105C">
            <w:pPr>
              <w:jc w:val="center"/>
              <w:rPr>
                <w:rFonts w:asciiTheme="minorHAnsi" w:hAnsiTheme="minorHAnsi" w:cstheme="minorHAnsi"/>
                <w:color w:val="000000" w:themeColor="text1"/>
                <w:sz w:val="32"/>
                <w:szCs w:val="32"/>
                <w:rtl/>
                <w:lang w:bidi="ar-JO"/>
              </w:rPr>
            </w:pPr>
            <w:hyperlink r:id="rId8" w:history="1">
              <w:r w:rsidR="00CE55A0" w:rsidRPr="00D062AB">
                <w:rPr>
                  <w:rStyle w:val="Hyperlink"/>
                  <w:rFonts w:asciiTheme="minorHAnsi" w:hAnsiTheme="minorHAnsi" w:cstheme="minorHAnsi"/>
                  <w:color w:val="000000" w:themeColor="text1"/>
                  <w:sz w:val="32"/>
                  <w:szCs w:val="32"/>
                  <w:u w:val="none"/>
                  <w:rtl/>
                  <w:lang w:bidi="ar-JO"/>
                </w:rPr>
                <w:t>مراجعة عامة</w:t>
              </w:r>
            </w:hyperlink>
            <w:r w:rsidR="00CE55A0" w:rsidRPr="00D062AB">
              <w:rPr>
                <w:rFonts w:asciiTheme="minorHAnsi" w:hAnsiTheme="minorHAnsi" w:cstheme="minorHAnsi"/>
                <w:color w:val="000000" w:themeColor="text1"/>
                <w:sz w:val="32"/>
                <w:szCs w:val="32"/>
                <w:rtl/>
                <w:lang w:bidi="ar-JO"/>
              </w:rPr>
              <w:t xml:space="preserve"> 13-16/6/2021</w:t>
            </w:r>
          </w:p>
        </w:tc>
        <w:tc>
          <w:tcPr>
            <w:tcW w:w="1430" w:type="dxa"/>
            <w:shd w:val="clear" w:color="auto" w:fill="auto"/>
          </w:tcPr>
          <w:p w14:paraId="35CAC0C8" w14:textId="77777777" w:rsidR="00CE55A0" w:rsidRPr="00CE55A0" w:rsidRDefault="00CE55A0" w:rsidP="0026105C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</w:tc>
      </w:tr>
    </w:tbl>
    <w:p w14:paraId="24526A73" w14:textId="5BFD89E2" w:rsidR="00A77BBF" w:rsidRPr="00CE55A0" w:rsidRDefault="00A77BBF" w:rsidP="00A77BBF">
      <w:pPr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JO"/>
        </w:rPr>
      </w:pPr>
      <w:r w:rsidRPr="00CE55A0">
        <w:rPr>
          <w:rFonts w:asciiTheme="minorHAnsi" w:hAnsiTheme="minorHAnsi" w:cstheme="minorHAnsi"/>
          <w:b/>
          <w:bCs/>
          <w:sz w:val="28"/>
          <w:szCs w:val="28"/>
          <w:rtl/>
          <w:lang w:bidi="ar-JO"/>
        </w:rPr>
        <w:t xml:space="preserve">                </w:t>
      </w:r>
    </w:p>
    <w:p w14:paraId="0519D15D" w14:textId="5A1F0576" w:rsidR="004C0A3E" w:rsidRPr="0026105C" w:rsidRDefault="00A77BBF" w:rsidP="0026105C">
      <w:pPr>
        <w:jc w:val="right"/>
        <w:rPr>
          <w:rFonts w:asciiTheme="minorHAnsi" w:hAnsiTheme="minorHAnsi" w:cstheme="minorHAnsi"/>
          <w:sz w:val="32"/>
          <w:szCs w:val="32"/>
          <w:lang w:bidi="ar-JO"/>
        </w:rPr>
      </w:pPr>
      <w:r w:rsidRPr="00CE55A0">
        <w:rPr>
          <w:rFonts w:asciiTheme="minorHAnsi" w:hAnsiTheme="minorHAnsi" w:cstheme="minorHAnsi"/>
          <w:b/>
          <w:bCs/>
          <w:sz w:val="28"/>
          <w:szCs w:val="28"/>
          <w:rtl/>
          <w:lang w:bidi="ar-JO"/>
        </w:rPr>
        <w:t xml:space="preserve">المعلمة: ندى أبو مويس                   </w:t>
      </w:r>
    </w:p>
    <w:sectPr w:rsidR="004C0A3E" w:rsidRPr="0026105C" w:rsidSect="0026105C">
      <w:footerReference w:type="default" r:id="rId9"/>
      <w:pgSz w:w="16838" w:h="11906" w:orient="landscape"/>
      <w:pgMar w:top="426" w:right="1358" w:bottom="426" w:left="1440" w:header="142" w:footer="5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0FA495" w14:textId="77777777" w:rsidR="00843053" w:rsidRDefault="00843053" w:rsidP="007310AA">
      <w:r>
        <w:separator/>
      </w:r>
    </w:p>
  </w:endnote>
  <w:endnote w:type="continuationSeparator" w:id="0">
    <w:p w14:paraId="2BF6944D" w14:textId="77777777" w:rsidR="00843053" w:rsidRDefault="00843053" w:rsidP="0073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9F5FB" w14:textId="77777777" w:rsidR="0026105C" w:rsidRDefault="0026105C">
    <w:pPr>
      <w:pStyle w:val="10"/>
      <w:jc w:val="center"/>
    </w:pPr>
    <w:r>
      <w:fldChar w:fldCharType="begin"/>
    </w:r>
    <w:r>
      <w:instrText>PAGE   \* MERGEFORMAT</w:instrText>
    </w:r>
    <w:r>
      <w:fldChar w:fldCharType="separate"/>
    </w:r>
    <w:r w:rsidRPr="00F17F73">
      <w:rPr>
        <w:noProof/>
        <w:rtl/>
        <w:lang w:val="ar-SA"/>
      </w:rPr>
      <w:t>4</w:t>
    </w:r>
    <w:r>
      <w:rPr>
        <w:noProof/>
        <w:lang w:val="ar-S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D0F938" w14:textId="77777777" w:rsidR="00843053" w:rsidRDefault="00843053" w:rsidP="007310AA">
      <w:r>
        <w:separator/>
      </w:r>
    </w:p>
  </w:footnote>
  <w:footnote w:type="continuationSeparator" w:id="0">
    <w:p w14:paraId="2F8C95ED" w14:textId="77777777" w:rsidR="00843053" w:rsidRDefault="00843053" w:rsidP="00731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BF"/>
    <w:rsid w:val="0026105C"/>
    <w:rsid w:val="003043A5"/>
    <w:rsid w:val="00433691"/>
    <w:rsid w:val="004C0A3E"/>
    <w:rsid w:val="00665DA0"/>
    <w:rsid w:val="006B7EDB"/>
    <w:rsid w:val="007310AA"/>
    <w:rsid w:val="00843053"/>
    <w:rsid w:val="00A77BBF"/>
    <w:rsid w:val="00C752B5"/>
    <w:rsid w:val="00CC4216"/>
    <w:rsid w:val="00CD0FEF"/>
    <w:rsid w:val="00CE55A0"/>
    <w:rsid w:val="00D062AB"/>
    <w:rsid w:val="00FF0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A79F14"/>
  <w15:chartTrackingRefBased/>
  <w15:docId w15:val="{E48E486F-CB41-499F-9F57-60048E48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BB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next w:val="a"/>
    <w:link w:val="1Char"/>
    <w:qFormat/>
    <w:rsid w:val="00C752B5"/>
    <w:pPr>
      <w:keepNext/>
      <w:keepLines/>
      <w:bidi/>
      <w:spacing w:after="0"/>
      <w:ind w:left="3"/>
      <w:jc w:val="center"/>
      <w:outlineLvl w:val="0"/>
    </w:pPr>
    <w:rPr>
      <w:rFonts w:ascii="Simplified Arabic" w:eastAsia="Simplified Arabic" w:hAnsi="Simplified Arabic" w:cs="Simplified Arabic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C752B5"/>
    <w:rPr>
      <w:rFonts w:ascii="Simplified Arabic" w:eastAsia="Simplified Arabic" w:hAnsi="Simplified Arabic" w:cs="Simplified Arabic"/>
      <w:b/>
      <w:color w:val="000000"/>
      <w:sz w:val="28"/>
    </w:rPr>
  </w:style>
  <w:style w:type="paragraph" w:styleId="a3">
    <w:name w:val="No Spacing"/>
    <w:uiPriority w:val="1"/>
    <w:qFormat/>
    <w:rsid w:val="00C752B5"/>
    <w:pPr>
      <w:bidi/>
      <w:spacing w:after="0" w:line="240" w:lineRule="auto"/>
      <w:jc w:val="right"/>
    </w:pPr>
    <w:rPr>
      <w:rFonts w:ascii="Calibri" w:hAnsi="Calibri" w:cs="Calibri"/>
      <w:color w:val="000000"/>
    </w:rPr>
  </w:style>
  <w:style w:type="paragraph" w:styleId="a4">
    <w:name w:val="List Paragraph"/>
    <w:basedOn w:val="a"/>
    <w:uiPriority w:val="34"/>
    <w:qFormat/>
    <w:rsid w:val="00C752B5"/>
    <w:pPr>
      <w:ind w:left="720"/>
      <w:contextualSpacing/>
    </w:pPr>
  </w:style>
  <w:style w:type="paragraph" w:customStyle="1" w:styleId="10">
    <w:name w:val="تذييل الصفحة1"/>
    <w:basedOn w:val="a"/>
    <w:link w:val="Char"/>
    <w:uiPriority w:val="99"/>
    <w:rsid w:val="00A77BBF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10"/>
    <w:uiPriority w:val="99"/>
    <w:rsid w:val="00A77BB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7310AA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rsid w:val="007310A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1"/>
    <w:uiPriority w:val="99"/>
    <w:unhideWhenUsed/>
    <w:rsid w:val="007310AA"/>
    <w:pPr>
      <w:tabs>
        <w:tab w:val="center" w:pos="4153"/>
        <w:tab w:val="right" w:pos="8306"/>
      </w:tabs>
    </w:pPr>
  </w:style>
  <w:style w:type="character" w:customStyle="1" w:styleId="Char1">
    <w:name w:val="تذييل الصفحة Char1"/>
    <w:basedOn w:val="a0"/>
    <w:link w:val="a6"/>
    <w:uiPriority w:val="99"/>
    <w:rsid w:val="007310A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D062AB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06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4&amp;semester=2&amp;subject=1&amp;type=2&amp;submit=subm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4&amp;semester=2&amp;subject=1&amp;type=3&amp;submit=subm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4&amp;semester=2&amp;subject=1&amp;type=3&amp;submit=subm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اللغة العربية للصف الرابع الفصل الثاني دوام كامل</dc:title>
  <dc:subject>الخطة الدراسية لمادة اللغة العربية للصف الرابع الاساسي الدوام الكامل</dc:subject>
  <dc:creator>الملتقى التربوي</dc:creator>
  <cp:keywords>خطة الفصل الثاني; خطة دراسية; الملتقى التربوي; اللغة العربية; الفترة الثالثة; الصف الخامس; الصف الرابع; الرياضيات</cp:keywords>
  <dc:description>الخطة الدراسية لمادة اللغة العربية للصف الرابع الاساسي الدوام الكامل</dc:description>
  <cp:lastModifiedBy>الملتقى التربوي</cp:lastModifiedBy>
  <dcterms:created xsi:type="dcterms:W3CDTF">2021-02-20T10:46:00Z</dcterms:created>
  <dcterms:modified xsi:type="dcterms:W3CDTF">2021-02-20T11:26:00Z</dcterms:modified>
  <cp:category>تعليم ، خطة دراسية; خطة الفصل الثاني; خطة دراسية; الفترة الثالثة; الفصل الدراسي الأول; الملتقى التربوي; االصف الرابع الاساسي</cp:category>
</cp:coreProperties>
</file>