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6040" w:rsidRPr="009808BB" w:rsidRDefault="00EE6040" w:rsidP="00EE6040">
      <w:pPr>
        <w:jc w:val="center"/>
        <w:rPr>
          <w:rFonts w:ascii="Arial" w:hAnsi="Arial" w:cs="Arial"/>
          <w:b/>
          <w:bCs/>
          <w:rtl/>
        </w:rPr>
      </w:pPr>
    </w:p>
    <w:p w:rsidR="00EE6040" w:rsidRDefault="00EE6040" w:rsidP="00EE6040">
      <w:pPr>
        <w:jc w:val="center"/>
        <w:rPr>
          <w:rFonts w:ascii="Arial" w:hAnsi="Arial" w:cs="Arial"/>
          <w:b/>
          <w:bCs/>
          <w:rtl/>
        </w:rPr>
      </w:pPr>
      <w:r w:rsidRPr="009808BB">
        <w:rPr>
          <w:rFonts w:ascii="Arial" w:hAnsi="Arial" w:cs="Arial"/>
          <w:b/>
          <w:bCs/>
          <w:rtl/>
        </w:rPr>
        <w:t>بسم الله الرحمن الرحيم</w:t>
      </w:r>
    </w:p>
    <w:p w:rsidR="00EE6040" w:rsidRPr="00B118DC" w:rsidRDefault="009604AB" w:rsidP="00EE6040">
      <w:pPr>
        <w:jc w:val="center"/>
        <w:rPr>
          <w:rFonts w:ascii="Arial" w:hAnsi="Arial" w:cs="Arial"/>
          <w:b/>
          <w:bCs/>
          <w:rtl/>
        </w:rPr>
      </w:pPr>
      <w:r w:rsidRPr="00B118DC">
        <w:rPr>
          <w:rFonts w:ascii="Arial" w:hAnsi="Arial" w:cs="Arial"/>
          <w:b/>
          <w:bCs/>
          <w:noProof/>
          <w:rtl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page">
              <wp:posOffset>3581400</wp:posOffset>
            </wp:positionH>
            <wp:positionV relativeFrom="paragraph">
              <wp:posOffset>123825</wp:posOffset>
            </wp:positionV>
            <wp:extent cx="456565" cy="466725"/>
            <wp:effectExtent l="19050" t="0" r="635" b="0"/>
            <wp:wrapNone/>
            <wp:docPr id="1" name="Picture 1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6565" cy="466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EE6040" w:rsidRPr="00B118DC" w:rsidRDefault="00EE6040" w:rsidP="00EE6040">
      <w:pPr>
        <w:jc w:val="center"/>
        <w:rPr>
          <w:rFonts w:ascii="Arial" w:hAnsi="Arial" w:cs="Arial"/>
          <w:b/>
          <w:bCs/>
          <w:color w:val="000000" w:themeColor="text1"/>
          <w:rtl/>
        </w:rPr>
      </w:pPr>
      <w:r w:rsidRPr="00B118DC">
        <w:rPr>
          <w:rFonts w:ascii="Arial" w:hAnsi="Arial" w:cs="Arial"/>
          <w:b/>
          <w:bCs/>
          <w:color w:val="000000" w:themeColor="text1"/>
          <w:rtl/>
        </w:rPr>
        <w:t xml:space="preserve">دولة فلسطين                                                       </w:t>
      </w:r>
      <w:r w:rsidR="009604AB" w:rsidRPr="00B118DC">
        <w:rPr>
          <w:rFonts w:ascii="Arial" w:hAnsi="Arial" w:cs="Arial" w:hint="cs"/>
          <w:b/>
          <w:bCs/>
          <w:color w:val="000000" w:themeColor="text1"/>
          <w:rtl/>
        </w:rPr>
        <w:t xml:space="preserve">           </w:t>
      </w:r>
      <w:r w:rsidRPr="00B118DC">
        <w:rPr>
          <w:rFonts w:ascii="Arial" w:hAnsi="Arial" w:cs="Arial"/>
          <w:b/>
          <w:bCs/>
          <w:color w:val="000000" w:themeColor="text1"/>
          <w:rtl/>
        </w:rPr>
        <w:t xml:space="preserve">              المادة: </w:t>
      </w:r>
      <w:hyperlink r:id="rId6" w:history="1">
        <w:r w:rsidRPr="00B118DC">
          <w:rPr>
            <w:rStyle w:val="Hyperlink"/>
            <w:rFonts w:ascii="Arial" w:hAnsi="Arial" w:cs="Arial"/>
            <w:b/>
            <w:bCs/>
            <w:color w:val="000000" w:themeColor="text1"/>
            <w:u w:val="none"/>
            <w:rtl/>
          </w:rPr>
          <w:t>اللغة العربية</w:t>
        </w:r>
      </w:hyperlink>
    </w:p>
    <w:p w:rsidR="00EE6040" w:rsidRPr="00B118DC" w:rsidRDefault="00EE6040" w:rsidP="009604AB">
      <w:pPr>
        <w:jc w:val="center"/>
        <w:rPr>
          <w:rFonts w:ascii="Arial" w:hAnsi="Arial" w:cs="Arial"/>
          <w:b/>
          <w:bCs/>
          <w:rtl/>
        </w:rPr>
      </w:pPr>
      <w:r w:rsidRPr="00B118DC">
        <w:rPr>
          <w:rFonts w:ascii="Arial" w:hAnsi="Arial" w:cs="Arial"/>
          <w:b/>
          <w:bCs/>
          <w:rtl/>
        </w:rPr>
        <w:t>مديرية التربية والتعليم /</w:t>
      </w:r>
      <w:r w:rsidRPr="00B118DC">
        <w:rPr>
          <w:rFonts w:ascii="Arial" w:hAnsi="Arial" w:cs="Arial" w:hint="cs"/>
          <w:b/>
          <w:bCs/>
          <w:rtl/>
        </w:rPr>
        <w:t>جنوب الخليل</w:t>
      </w:r>
      <w:r w:rsidRPr="00B118DC">
        <w:rPr>
          <w:rFonts w:ascii="Arial" w:hAnsi="Arial" w:cs="Arial"/>
          <w:b/>
          <w:bCs/>
          <w:rtl/>
        </w:rPr>
        <w:t xml:space="preserve">                                           </w:t>
      </w:r>
      <w:r w:rsidR="009604AB" w:rsidRPr="00B118DC">
        <w:rPr>
          <w:rFonts w:ascii="Arial" w:hAnsi="Arial" w:cs="Arial" w:hint="cs"/>
          <w:b/>
          <w:bCs/>
          <w:rtl/>
        </w:rPr>
        <w:t xml:space="preserve">  </w:t>
      </w:r>
      <w:r w:rsidR="009604AB" w:rsidRPr="00B118DC">
        <w:rPr>
          <w:rFonts w:ascii="Arial" w:hAnsi="Arial" w:cs="Arial" w:hint="cs"/>
          <w:b/>
          <w:bCs/>
          <w:color w:val="000000" w:themeColor="text1"/>
          <w:rtl/>
        </w:rPr>
        <w:t xml:space="preserve">    </w:t>
      </w:r>
      <w:r w:rsidRPr="00B118DC">
        <w:rPr>
          <w:rFonts w:ascii="Arial" w:hAnsi="Arial" w:cs="Arial"/>
          <w:b/>
          <w:bCs/>
          <w:color w:val="000000" w:themeColor="text1"/>
          <w:rtl/>
        </w:rPr>
        <w:t xml:space="preserve">    الصف: </w:t>
      </w:r>
      <w:hyperlink r:id="rId7" w:history="1">
        <w:r w:rsidRPr="00B118DC">
          <w:rPr>
            <w:rStyle w:val="Hyperlink"/>
            <w:rFonts w:ascii="Arial" w:hAnsi="Arial" w:cs="Arial" w:hint="cs"/>
            <w:b/>
            <w:bCs/>
            <w:color w:val="000000" w:themeColor="text1"/>
            <w:u w:val="none"/>
            <w:rtl/>
          </w:rPr>
          <w:t>السابع</w:t>
        </w:r>
        <w:r w:rsidRPr="00B118DC">
          <w:rPr>
            <w:rStyle w:val="Hyperlink"/>
            <w:rFonts w:ascii="Arial" w:hAnsi="Arial" w:cs="Arial"/>
            <w:b/>
            <w:bCs/>
            <w:color w:val="000000" w:themeColor="text1"/>
            <w:u w:val="none"/>
            <w:rtl/>
          </w:rPr>
          <w:t xml:space="preserve"> الأساسي</w:t>
        </w:r>
      </w:hyperlink>
    </w:p>
    <w:p w:rsidR="00EE6040" w:rsidRPr="009808BB" w:rsidRDefault="00EE6040" w:rsidP="00EE6040">
      <w:pPr>
        <w:jc w:val="center"/>
        <w:rPr>
          <w:rFonts w:ascii="Arial" w:hAnsi="Arial" w:cs="Arial"/>
          <w:b/>
          <w:bCs/>
          <w:rtl/>
        </w:rPr>
      </w:pPr>
      <w:r w:rsidRPr="009808BB">
        <w:rPr>
          <w:rFonts w:ascii="Arial" w:hAnsi="Arial" w:cs="Arial"/>
          <w:b/>
          <w:bCs/>
          <w:rtl/>
        </w:rPr>
        <w:t xml:space="preserve">مدرسة  </w:t>
      </w:r>
      <w:r>
        <w:rPr>
          <w:rFonts w:ascii="Arial" w:hAnsi="Arial" w:cs="Arial" w:hint="cs"/>
          <w:b/>
          <w:bCs/>
          <w:rtl/>
        </w:rPr>
        <w:t xml:space="preserve">ذكور رافات الثانوية </w:t>
      </w:r>
      <w:r w:rsidRPr="009808BB">
        <w:rPr>
          <w:rFonts w:ascii="Arial" w:hAnsi="Arial" w:cs="Arial"/>
          <w:b/>
          <w:bCs/>
          <w:rtl/>
        </w:rPr>
        <w:t xml:space="preserve">   </w:t>
      </w:r>
      <w:r w:rsidR="009604AB">
        <w:rPr>
          <w:rFonts w:ascii="Arial" w:hAnsi="Arial" w:cs="Arial" w:hint="cs"/>
          <w:b/>
          <w:bCs/>
          <w:rtl/>
        </w:rPr>
        <w:t xml:space="preserve">                                                      </w:t>
      </w:r>
      <w:r w:rsidRPr="009808BB">
        <w:rPr>
          <w:rFonts w:ascii="Arial" w:hAnsi="Arial" w:cs="Arial"/>
          <w:b/>
          <w:bCs/>
          <w:rtl/>
        </w:rPr>
        <w:t xml:space="preserve"> معلم المادة: </w:t>
      </w:r>
      <w:r>
        <w:rPr>
          <w:rFonts w:ascii="Arial" w:hAnsi="Arial" w:cs="Arial" w:hint="cs"/>
          <w:b/>
          <w:bCs/>
          <w:rtl/>
        </w:rPr>
        <w:t>حمد السلامين</w:t>
      </w:r>
    </w:p>
    <w:p w:rsidR="00EE6040" w:rsidRDefault="00EE6040" w:rsidP="00EE6040">
      <w:pPr>
        <w:jc w:val="center"/>
        <w:rPr>
          <w:rFonts w:ascii="Arial" w:hAnsi="Arial" w:cs="PT Bold Mirror"/>
          <w:b/>
          <w:bCs/>
          <w:rtl/>
        </w:rPr>
      </w:pPr>
      <w:r w:rsidRPr="009808BB">
        <w:rPr>
          <w:rFonts w:ascii="Arial" w:hAnsi="Arial" w:cs="PT Bold Mirror"/>
          <w:b/>
          <w:bCs/>
          <w:rtl/>
        </w:rPr>
        <w:t xml:space="preserve">خطة </w:t>
      </w:r>
      <w:r>
        <w:rPr>
          <w:rFonts w:ascii="Arial" w:hAnsi="Arial" w:cs="PT Bold Mirror" w:hint="cs"/>
          <w:b/>
          <w:bCs/>
          <w:rtl/>
        </w:rPr>
        <w:t xml:space="preserve">الفترة الثانية </w:t>
      </w:r>
      <w:r w:rsidRPr="009808BB">
        <w:rPr>
          <w:rFonts w:ascii="Arial" w:hAnsi="Arial" w:cs="PT Bold Mirror"/>
          <w:b/>
          <w:bCs/>
          <w:rtl/>
        </w:rPr>
        <w:t>للعام الدراسي 20</w:t>
      </w:r>
      <w:r>
        <w:rPr>
          <w:rFonts w:ascii="Arial" w:hAnsi="Arial" w:cs="PT Bold Mirror" w:hint="cs"/>
          <w:b/>
          <w:bCs/>
          <w:rtl/>
        </w:rPr>
        <w:t>20</w:t>
      </w:r>
      <w:r w:rsidRPr="009808BB">
        <w:rPr>
          <w:rFonts w:ascii="Arial" w:hAnsi="Arial" w:cs="PT Bold Mirror"/>
          <w:b/>
          <w:bCs/>
          <w:rtl/>
        </w:rPr>
        <w:t xml:space="preserve">  \ 20</w:t>
      </w:r>
      <w:r>
        <w:rPr>
          <w:rFonts w:ascii="Arial" w:hAnsi="Arial" w:cs="PT Bold Mirror" w:hint="cs"/>
          <w:b/>
          <w:bCs/>
          <w:rtl/>
        </w:rPr>
        <w:t>21</w:t>
      </w:r>
      <w:r w:rsidRPr="009808BB">
        <w:rPr>
          <w:rFonts w:ascii="Arial" w:hAnsi="Arial" w:cs="PT Bold Mirror"/>
          <w:b/>
          <w:bCs/>
          <w:rtl/>
        </w:rPr>
        <w:t xml:space="preserve"> م</w:t>
      </w:r>
    </w:p>
    <w:tbl>
      <w:tblPr>
        <w:tblpPr w:leftFromText="180" w:rightFromText="180" w:vertAnchor="text" w:horzAnchor="margin" w:tblpXSpec="center" w:tblpY="101"/>
        <w:bidiVisual/>
        <w:tblW w:w="106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94"/>
        <w:gridCol w:w="991"/>
        <w:gridCol w:w="2836"/>
        <w:gridCol w:w="1134"/>
        <w:gridCol w:w="992"/>
        <w:gridCol w:w="2693"/>
        <w:gridCol w:w="993"/>
      </w:tblGrid>
      <w:tr w:rsidR="00EE6040" w:rsidRPr="00EB7C7E" w:rsidTr="00BD0568"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:rsidR="00EE6040" w:rsidRPr="00D26503" w:rsidRDefault="00EE6040" w:rsidP="00043E1A">
            <w:pPr>
              <w:jc w:val="center"/>
              <w:rPr>
                <w:rFonts w:ascii="Arial" w:hAnsi="Arial" w:cs="Arial"/>
                <w:b/>
                <w:bCs/>
              </w:rPr>
            </w:pPr>
            <w:r w:rsidRPr="00D26503">
              <w:rPr>
                <w:rFonts w:ascii="Arial" w:hAnsi="Arial" w:cs="Arial"/>
                <w:b/>
                <w:bCs/>
                <w:rtl/>
              </w:rPr>
              <w:t>الوحدة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:rsidR="00EE6040" w:rsidRPr="00EB7C7E" w:rsidRDefault="00EE6040" w:rsidP="00043E1A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EB7C7E"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المادة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EE6040" w:rsidRPr="00EB7C7E" w:rsidRDefault="00EE6040" w:rsidP="00043E1A">
            <w:pPr>
              <w:jc w:val="center"/>
              <w:rPr>
                <w:rFonts w:ascii="Arial" w:hAnsi="Arial" w:cs="Arial"/>
                <w:b/>
                <w:bCs/>
              </w:rPr>
            </w:pPr>
            <w:r w:rsidRPr="00EB7C7E"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عنوان الدرس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EE6040" w:rsidRPr="00EB7C7E" w:rsidRDefault="00EE6040" w:rsidP="00043E1A">
            <w:pPr>
              <w:jc w:val="center"/>
              <w:rPr>
                <w:rFonts w:ascii="Arial" w:hAnsi="Arial" w:cs="Arial"/>
                <w:b/>
                <w:bCs/>
              </w:rPr>
            </w:pPr>
            <w:r w:rsidRPr="00EB7C7E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عدد حصص الدرس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EE6040" w:rsidRPr="00EB7C7E" w:rsidRDefault="00EE6040" w:rsidP="00043E1A">
            <w:pPr>
              <w:jc w:val="center"/>
              <w:rPr>
                <w:rFonts w:ascii="Arial" w:hAnsi="Arial" w:cs="Arial"/>
                <w:b/>
                <w:bCs/>
              </w:rPr>
            </w:pPr>
            <w:r w:rsidRPr="00EB7C7E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الفترة الزمنية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EE6040" w:rsidRPr="00EB7C7E" w:rsidRDefault="00EE6040" w:rsidP="00043E1A">
            <w:pPr>
              <w:jc w:val="center"/>
              <w:rPr>
                <w:rFonts w:ascii="Arial" w:hAnsi="Arial" w:cs="Arial"/>
                <w:b/>
                <w:bCs/>
              </w:rPr>
            </w:pPr>
            <w:r w:rsidRPr="00EB7C7E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الوسائل والمصادر المقترحة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EE6040" w:rsidRPr="00EB7C7E" w:rsidRDefault="00EE6040" w:rsidP="00043E1A">
            <w:pPr>
              <w:jc w:val="center"/>
              <w:rPr>
                <w:rFonts w:ascii="Arial" w:hAnsi="Arial" w:cs="Arial"/>
                <w:b/>
                <w:bCs/>
              </w:rPr>
            </w:pPr>
            <w:r w:rsidRPr="00EB7C7E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ملاحظات</w:t>
            </w:r>
          </w:p>
        </w:tc>
      </w:tr>
      <w:tr w:rsidR="00EE6040" w:rsidRPr="00EB7C7E" w:rsidTr="00BD0568">
        <w:trPr>
          <w:trHeight w:val="600"/>
        </w:trPr>
        <w:tc>
          <w:tcPr>
            <w:tcW w:w="99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99"/>
            <w:hideMark/>
          </w:tcPr>
          <w:p w:rsidR="00EE6040" w:rsidRDefault="00EE6040" w:rsidP="00043E1A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EE6040" w:rsidRPr="00D26503" w:rsidRDefault="00EE6040" w:rsidP="00043E1A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>الأولى</w:t>
            </w:r>
          </w:p>
        </w:tc>
        <w:tc>
          <w:tcPr>
            <w:tcW w:w="99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E6040" w:rsidRPr="00EB7C7E" w:rsidRDefault="00EE6040" w:rsidP="00043E1A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rtl/>
              </w:rPr>
            </w:pPr>
            <w:r w:rsidRPr="00EB7C7E">
              <w:rPr>
                <w:rFonts w:ascii="Arial" w:eastAsia="Times New Roman" w:hAnsi="Arial" w:cs="Arial" w:hint="cs"/>
                <w:b/>
                <w:bCs/>
                <w:color w:val="000000"/>
                <w:sz w:val="22"/>
                <w:szCs w:val="22"/>
                <w:rtl/>
              </w:rPr>
              <w:t>القواعد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6040" w:rsidRDefault="00EE6040" w:rsidP="00043E1A">
            <w:pPr>
              <w:spacing w:line="276" w:lineRule="auto"/>
              <w:jc w:val="center"/>
              <w:rPr>
                <w:rFonts w:ascii="Calibri" w:hAnsi="Calibri" w:cs="Arial"/>
                <w:b/>
                <w:bCs/>
                <w:rtl/>
              </w:rPr>
            </w:pPr>
          </w:p>
          <w:p w:rsidR="00EE6040" w:rsidRPr="00EB7C7E" w:rsidRDefault="00EE6040" w:rsidP="00043E1A">
            <w:pPr>
              <w:spacing w:line="276" w:lineRule="auto"/>
              <w:jc w:val="center"/>
              <w:rPr>
                <w:rFonts w:ascii="Calibri" w:hAnsi="Calibri" w:cs="Arial"/>
                <w:b/>
                <w:bCs/>
                <w:rtl/>
              </w:rPr>
            </w:pPr>
            <w:r>
              <w:rPr>
                <w:rFonts w:ascii="Calibri" w:hAnsi="Calibri" w:cs="Arial" w:hint="cs"/>
                <w:b/>
                <w:bCs/>
                <w:sz w:val="22"/>
                <w:szCs w:val="22"/>
                <w:rtl/>
              </w:rPr>
              <w:t xml:space="preserve">الأسماء المعربة والمبنية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040" w:rsidRDefault="00EE6040" w:rsidP="00EE6040">
            <w:pPr>
              <w:spacing w:line="276" w:lineRule="auto"/>
              <w:rPr>
                <w:rFonts w:ascii="Calibri" w:hAnsi="Calibri" w:cs="Arial"/>
                <w:b/>
                <w:bCs/>
                <w:rtl/>
              </w:rPr>
            </w:pPr>
          </w:p>
          <w:p w:rsidR="00EE6040" w:rsidRPr="00EB7C7E" w:rsidRDefault="00EE6040" w:rsidP="00651DBD">
            <w:pPr>
              <w:spacing w:line="276" w:lineRule="auto"/>
              <w:rPr>
                <w:rFonts w:ascii="Calibri" w:hAnsi="Calibri" w:cs="Arial"/>
                <w:b/>
                <w:bCs/>
              </w:rPr>
            </w:pPr>
            <w:r>
              <w:rPr>
                <w:rFonts w:ascii="Calibri" w:hAnsi="Calibri" w:cs="Arial" w:hint="cs"/>
                <w:b/>
                <w:bCs/>
                <w:sz w:val="22"/>
                <w:szCs w:val="22"/>
                <w:rtl/>
              </w:rPr>
              <w:t xml:space="preserve">       3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99"/>
          </w:tcPr>
          <w:p w:rsidR="00EE6040" w:rsidRDefault="00EE6040" w:rsidP="00043E1A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EE6040" w:rsidRDefault="00EE6040" w:rsidP="00043E1A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2/12</w:t>
            </w:r>
          </w:p>
          <w:p w:rsidR="00EE6040" w:rsidRDefault="00651DBD" w:rsidP="00043E1A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إ</w:t>
            </w:r>
            <w:r w:rsidR="00EE6040"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لى</w:t>
            </w:r>
          </w:p>
          <w:p w:rsidR="00EE6040" w:rsidRPr="00EB7C7E" w:rsidRDefault="00EE6040" w:rsidP="00043E1A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8/12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6040" w:rsidRDefault="00EE6040" w:rsidP="00043E1A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EE6040" w:rsidRPr="00EB7C7E" w:rsidRDefault="00EE6040" w:rsidP="00043E1A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EB7C7E"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النحو الوافي</w:t>
            </w: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E6040" w:rsidRPr="00EB7C7E" w:rsidRDefault="00EE6040" w:rsidP="00043E1A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EE6040" w:rsidRPr="00EB7C7E" w:rsidTr="00BD0568">
        <w:trPr>
          <w:trHeight w:val="564"/>
        </w:trPr>
        <w:tc>
          <w:tcPr>
            <w:tcW w:w="99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99"/>
            <w:hideMark/>
          </w:tcPr>
          <w:p w:rsidR="00EE6040" w:rsidRPr="00D26503" w:rsidRDefault="00EE6040" w:rsidP="00043E1A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</w:tc>
        <w:tc>
          <w:tcPr>
            <w:tcW w:w="9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040" w:rsidRPr="00EB7C7E" w:rsidRDefault="00EE6040" w:rsidP="00043E1A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rtl/>
              </w:rPr>
            </w:pPr>
            <w:r w:rsidRPr="00EB7C7E">
              <w:rPr>
                <w:rFonts w:ascii="Arial" w:eastAsia="Times New Roman" w:hAnsi="Arial" w:cs="Arial" w:hint="cs"/>
                <w:b/>
                <w:bCs/>
                <w:color w:val="000000"/>
                <w:sz w:val="22"/>
                <w:szCs w:val="22"/>
                <w:rtl/>
              </w:rPr>
              <w:t>الإ</w:t>
            </w:r>
            <w:r w:rsidRPr="00EB7C7E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rtl/>
              </w:rPr>
              <w:t>ملاء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6040" w:rsidRDefault="00EE6040" w:rsidP="00043E1A">
            <w:pPr>
              <w:spacing w:line="276" w:lineRule="auto"/>
              <w:jc w:val="center"/>
              <w:rPr>
                <w:rFonts w:ascii="Calibri" w:hAnsi="Calibri" w:cs="Arial"/>
                <w:b/>
                <w:bCs/>
                <w:rtl/>
              </w:rPr>
            </w:pPr>
          </w:p>
          <w:p w:rsidR="00EE6040" w:rsidRPr="00EB7C7E" w:rsidRDefault="00EE6040" w:rsidP="00043E1A">
            <w:pPr>
              <w:spacing w:line="276" w:lineRule="auto"/>
              <w:jc w:val="center"/>
              <w:rPr>
                <w:rFonts w:ascii="Calibri" w:hAnsi="Calibri" w:cs="Arial"/>
                <w:b/>
                <w:bCs/>
                <w:rtl/>
              </w:rPr>
            </w:pPr>
            <w:r>
              <w:rPr>
                <w:rFonts w:ascii="Calibri" w:hAnsi="Calibri" w:cs="Arial" w:hint="cs"/>
                <w:b/>
                <w:bCs/>
                <w:sz w:val="22"/>
                <w:szCs w:val="22"/>
                <w:rtl/>
              </w:rPr>
              <w:t xml:space="preserve">الف المد وسط الكلمة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040" w:rsidRDefault="00EE6040" w:rsidP="00043E1A">
            <w:pPr>
              <w:spacing w:line="276" w:lineRule="auto"/>
              <w:jc w:val="center"/>
              <w:rPr>
                <w:rFonts w:ascii="Calibri" w:hAnsi="Calibri" w:cs="Arial"/>
                <w:b/>
                <w:bCs/>
                <w:rtl/>
              </w:rPr>
            </w:pPr>
          </w:p>
          <w:p w:rsidR="00651DBD" w:rsidRPr="00EB7C7E" w:rsidRDefault="00651DBD" w:rsidP="00043E1A">
            <w:pPr>
              <w:spacing w:line="276" w:lineRule="auto"/>
              <w:jc w:val="center"/>
              <w:rPr>
                <w:rFonts w:ascii="Calibri" w:hAnsi="Calibri" w:cs="Arial"/>
                <w:b/>
                <w:bCs/>
              </w:rPr>
            </w:pPr>
            <w:r>
              <w:rPr>
                <w:rFonts w:ascii="Calibri" w:hAnsi="Calibri" w:cs="Arial" w:hint="cs"/>
                <w:b/>
                <w:bCs/>
                <w:sz w:val="22"/>
                <w:szCs w:val="22"/>
                <w:rtl/>
              </w:rPr>
              <w:t>2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99"/>
          </w:tcPr>
          <w:p w:rsidR="00EE6040" w:rsidRPr="00EB7C7E" w:rsidRDefault="00EE6040" w:rsidP="00043E1A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1C62" w:rsidRDefault="00A11C62" w:rsidP="00043E1A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EE6040" w:rsidRPr="00EB7C7E" w:rsidRDefault="00EE6040" w:rsidP="00043E1A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EB7C7E"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الإملاء والترقيم</w:t>
            </w: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E6040" w:rsidRPr="00EB7C7E" w:rsidRDefault="00EE6040" w:rsidP="00043E1A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651DBD" w:rsidRPr="00EB7C7E" w:rsidTr="00BD0568">
        <w:trPr>
          <w:trHeight w:val="829"/>
        </w:trPr>
        <w:tc>
          <w:tcPr>
            <w:tcW w:w="99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99"/>
          </w:tcPr>
          <w:p w:rsidR="00651DBD" w:rsidRDefault="00651DBD" w:rsidP="00651DBD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651DBD" w:rsidRDefault="00651DBD" w:rsidP="00651DBD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651DBD" w:rsidRDefault="00651DBD" w:rsidP="00651DBD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651DBD" w:rsidRPr="00D26503" w:rsidRDefault="00651DBD" w:rsidP="00651DBD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 xml:space="preserve">الثانية </w:t>
            </w:r>
          </w:p>
        </w:tc>
        <w:tc>
          <w:tcPr>
            <w:tcW w:w="991" w:type="dxa"/>
            <w:tcBorders>
              <w:left w:val="single" w:sz="4" w:space="0" w:color="auto"/>
              <w:right w:val="single" w:sz="4" w:space="0" w:color="auto"/>
            </w:tcBorders>
          </w:tcPr>
          <w:p w:rsidR="00651DBD" w:rsidRDefault="00651DBD" w:rsidP="00651DBD">
            <w:pPr>
              <w:jc w:val="center"/>
              <w:rPr>
                <w:rFonts w:ascii="Calibri" w:hAnsi="Calibri" w:cs="Arial"/>
                <w:b/>
                <w:bCs/>
                <w:rtl/>
              </w:rPr>
            </w:pPr>
          </w:p>
          <w:p w:rsidR="00651DBD" w:rsidRDefault="00651DBD" w:rsidP="00651DBD">
            <w:pPr>
              <w:jc w:val="center"/>
              <w:rPr>
                <w:rFonts w:ascii="Calibri" w:hAnsi="Calibri" w:cs="Arial"/>
                <w:b/>
                <w:bCs/>
                <w:rtl/>
              </w:rPr>
            </w:pPr>
            <w:r>
              <w:rPr>
                <w:rFonts w:ascii="Calibri" w:hAnsi="Calibri" w:cs="Arial" w:hint="cs"/>
                <w:b/>
                <w:bCs/>
                <w:sz w:val="22"/>
                <w:szCs w:val="22"/>
                <w:rtl/>
              </w:rPr>
              <w:t xml:space="preserve">القراءة 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1DBD" w:rsidRDefault="00651DBD" w:rsidP="00651DBD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rtl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2"/>
                <w:szCs w:val="22"/>
                <w:rtl/>
              </w:rPr>
              <w:t xml:space="preserve">بين الوفاء وسوء العاقبة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DBD" w:rsidRDefault="00651DBD" w:rsidP="00651DBD">
            <w:pPr>
              <w:jc w:val="center"/>
              <w:rPr>
                <w:rFonts w:ascii="Calibri" w:hAnsi="Calibri" w:cs="Arial"/>
                <w:b/>
                <w:bCs/>
                <w:rtl/>
              </w:rPr>
            </w:pPr>
          </w:p>
          <w:p w:rsidR="00651DBD" w:rsidRDefault="00651DBD" w:rsidP="00651DBD">
            <w:pPr>
              <w:jc w:val="center"/>
              <w:rPr>
                <w:rFonts w:ascii="Calibri" w:hAnsi="Calibri" w:cs="Arial"/>
                <w:b/>
                <w:bCs/>
                <w:rtl/>
              </w:rPr>
            </w:pPr>
            <w:r>
              <w:rPr>
                <w:rFonts w:ascii="Calibri" w:hAnsi="Calibri" w:cs="Arial" w:hint="cs"/>
                <w:b/>
                <w:bCs/>
                <w:sz w:val="22"/>
                <w:szCs w:val="22"/>
                <w:rtl/>
              </w:rPr>
              <w:t>4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99"/>
          </w:tcPr>
          <w:p w:rsidR="00651DBD" w:rsidRDefault="00651DBD" w:rsidP="00651DBD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651DBD" w:rsidRDefault="00651DBD" w:rsidP="00651DBD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9/12</w:t>
            </w:r>
          </w:p>
          <w:p w:rsidR="00651DBD" w:rsidRDefault="00651DBD" w:rsidP="00651DBD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إلى</w:t>
            </w:r>
          </w:p>
          <w:p w:rsidR="00651DBD" w:rsidRPr="00EB7C7E" w:rsidRDefault="00651DBD" w:rsidP="00651DBD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16/12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DBD" w:rsidRDefault="00651DBD" w:rsidP="00651DBD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651DBD" w:rsidRPr="00EB7C7E" w:rsidRDefault="00651DBD" w:rsidP="00651DBD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 xml:space="preserve">دمعة وابتسامة / جبران خليل جبران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1DBD" w:rsidRDefault="00651DBD" w:rsidP="00651DBD">
            <w:pPr>
              <w:rPr>
                <w:rFonts w:ascii="Arial" w:hAnsi="Arial" w:cs="Arial"/>
                <w:b/>
                <w:bCs/>
                <w:rtl/>
              </w:rPr>
            </w:pPr>
          </w:p>
        </w:tc>
      </w:tr>
      <w:tr w:rsidR="00651DBD" w:rsidRPr="00EB7C7E" w:rsidTr="00BD0568">
        <w:trPr>
          <w:trHeight w:val="829"/>
        </w:trPr>
        <w:tc>
          <w:tcPr>
            <w:tcW w:w="99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99"/>
          </w:tcPr>
          <w:p w:rsidR="00651DBD" w:rsidRPr="00D26503" w:rsidRDefault="00651DBD" w:rsidP="00651DBD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</w:tc>
        <w:tc>
          <w:tcPr>
            <w:tcW w:w="991" w:type="dxa"/>
            <w:tcBorders>
              <w:left w:val="single" w:sz="4" w:space="0" w:color="auto"/>
              <w:right w:val="single" w:sz="4" w:space="0" w:color="auto"/>
            </w:tcBorders>
          </w:tcPr>
          <w:p w:rsidR="00651DBD" w:rsidRDefault="00651DBD" w:rsidP="00651DBD">
            <w:pPr>
              <w:jc w:val="center"/>
              <w:rPr>
                <w:rFonts w:ascii="Calibri" w:hAnsi="Calibri" w:cs="Arial"/>
                <w:b/>
                <w:bCs/>
                <w:rtl/>
              </w:rPr>
            </w:pPr>
          </w:p>
          <w:p w:rsidR="00651DBD" w:rsidRDefault="00651DBD" w:rsidP="00651DBD">
            <w:pPr>
              <w:jc w:val="center"/>
              <w:rPr>
                <w:rFonts w:ascii="Calibri" w:hAnsi="Calibri" w:cs="Arial"/>
                <w:b/>
                <w:bCs/>
                <w:rtl/>
              </w:rPr>
            </w:pPr>
            <w:r>
              <w:rPr>
                <w:rFonts w:ascii="Calibri" w:hAnsi="Calibri" w:cs="Arial" w:hint="cs"/>
                <w:b/>
                <w:bCs/>
                <w:sz w:val="22"/>
                <w:szCs w:val="22"/>
                <w:rtl/>
              </w:rPr>
              <w:t xml:space="preserve">القواعد 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1DBD" w:rsidRDefault="00651DBD" w:rsidP="00651DBD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rtl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2"/>
                <w:szCs w:val="22"/>
                <w:rtl/>
              </w:rPr>
              <w:t xml:space="preserve">الأسماء المبنية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DBD" w:rsidRDefault="00651DBD" w:rsidP="00651DBD">
            <w:pPr>
              <w:jc w:val="center"/>
              <w:rPr>
                <w:rFonts w:ascii="Calibri" w:hAnsi="Calibri" w:cs="Arial"/>
                <w:b/>
                <w:bCs/>
                <w:rtl/>
              </w:rPr>
            </w:pPr>
          </w:p>
          <w:p w:rsidR="00651DBD" w:rsidRDefault="00651DBD" w:rsidP="00651DBD">
            <w:pPr>
              <w:jc w:val="center"/>
              <w:rPr>
                <w:rFonts w:ascii="Calibri" w:hAnsi="Calibri" w:cs="Arial"/>
                <w:b/>
                <w:bCs/>
                <w:rtl/>
              </w:rPr>
            </w:pPr>
            <w:r>
              <w:rPr>
                <w:rFonts w:ascii="Calibri" w:hAnsi="Calibri" w:cs="Arial" w:hint="cs"/>
                <w:b/>
                <w:bCs/>
                <w:sz w:val="22"/>
                <w:szCs w:val="22"/>
                <w:rtl/>
              </w:rPr>
              <w:t>2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99"/>
          </w:tcPr>
          <w:p w:rsidR="00651DBD" w:rsidRPr="00EB7C7E" w:rsidRDefault="00651DBD" w:rsidP="00651DBD">
            <w:pPr>
              <w:rPr>
                <w:rFonts w:ascii="Arial" w:hAnsi="Arial" w:cs="Arial"/>
                <w:b/>
                <w:bCs/>
                <w:rtl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DBD" w:rsidRDefault="00651DBD" w:rsidP="00651DBD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651DBD" w:rsidRPr="00EB7C7E" w:rsidRDefault="00651DBD" w:rsidP="00651DBD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EB7C7E"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النحو الوافي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1DBD" w:rsidRDefault="00651DBD" w:rsidP="00651DBD">
            <w:pPr>
              <w:rPr>
                <w:rFonts w:ascii="Arial" w:hAnsi="Arial" w:cs="Arial"/>
                <w:b/>
                <w:bCs/>
                <w:rtl/>
              </w:rPr>
            </w:pPr>
          </w:p>
        </w:tc>
      </w:tr>
      <w:tr w:rsidR="00651DBD" w:rsidRPr="00EB7C7E" w:rsidTr="00BD0568">
        <w:trPr>
          <w:trHeight w:val="829"/>
        </w:trPr>
        <w:tc>
          <w:tcPr>
            <w:tcW w:w="99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99"/>
          </w:tcPr>
          <w:p w:rsidR="00651DBD" w:rsidRPr="00D26503" w:rsidRDefault="00651DBD" w:rsidP="00651DBD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651DBD" w:rsidRPr="00D26503" w:rsidRDefault="00651DBD" w:rsidP="00651DBD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651DBD" w:rsidRPr="00D26503" w:rsidRDefault="00651DBD" w:rsidP="00651DBD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 xml:space="preserve">الثالثة </w:t>
            </w:r>
          </w:p>
          <w:p w:rsidR="00651DBD" w:rsidRPr="00D26503" w:rsidRDefault="00651DBD" w:rsidP="00651DBD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</w:tc>
        <w:tc>
          <w:tcPr>
            <w:tcW w:w="991" w:type="dxa"/>
            <w:tcBorders>
              <w:left w:val="single" w:sz="4" w:space="0" w:color="auto"/>
              <w:right w:val="single" w:sz="4" w:space="0" w:color="auto"/>
            </w:tcBorders>
          </w:tcPr>
          <w:p w:rsidR="00651DBD" w:rsidRDefault="00651DBD" w:rsidP="00651DBD">
            <w:pPr>
              <w:jc w:val="center"/>
              <w:rPr>
                <w:rFonts w:ascii="Calibri" w:hAnsi="Calibri" w:cs="Arial"/>
                <w:b/>
                <w:bCs/>
                <w:rtl/>
              </w:rPr>
            </w:pPr>
          </w:p>
          <w:p w:rsidR="00651DBD" w:rsidRPr="00EB7C7E" w:rsidRDefault="00651DBD" w:rsidP="00651DBD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EB7C7E">
              <w:rPr>
                <w:rFonts w:ascii="Calibri" w:hAnsi="Calibri" w:cs="Arial" w:hint="cs"/>
                <w:b/>
                <w:bCs/>
                <w:sz w:val="22"/>
                <w:szCs w:val="22"/>
                <w:rtl/>
              </w:rPr>
              <w:t>القراءة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1DBD" w:rsidRPr="00EB7C7E" w:rsidRDefault="00651DBD" w:rsidP="00651DBD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2"/>
                <w:szCs w:val="22"/>
                <w:rtl/>
              </w:rPr>
              <w:t xml:space="preserve">الخليفة والوالي الفقير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DBD" w:rsidRDefault="00651DBD" w:rsidP="00651DBD">
            <w:pPr>
              <w:jc w:val="center"/>
              <w:rPr>
                <w:rFonts w:ascii="Calibri" w:hAnsi="Calibri" w:cs="Arial"/>
                <w:b/>
                <w:bCs/>
                <w:rtl/>
              </w:rPr>
            </w:pPr>
          </w:p>
          <w:p w:rsidR="00651DBD" w:rsidRPr="00EB7C7E" w:rsidRDefault="00651DBD" w:rsidP="00651DBD">
            <w:pPr>
              <w:jc w:val="center"/>
              <w:rPr>
                <w:rFonts w:ascii="Calibri" w:hAnsi="Calibri" w:cs="Arial"/>
                <w:b/>
                <w:bCs/>
              </w:rPr>
            </w:pPr>
            <w:r>
              <w:rPr>
                <w:rFonts w:ascii="Calibri" w:hAnsi="Calibri" w:cs="Arial" w:hint="cs"/>
                <w:b/>
                <w:bCs/>
                <w:sz w:val="22"/>
                <w:szCs w:val="22"/>
                <w:rtl/>
              </w:rPr>
              <w:t>3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99"/>
          </w:tcPr>
          <w:p w:rsidR="00651DBD" w:rsidRPr="00EB7C7E" w:rsidRDefault="00651DBD" w:rsidP="00651DBD">
            <w:pPr>
              <w:rPr>
                <w:rFonts w:ascii="Arial" w:hAnsi="Arial" w:cs="Arial"/>
                <w:b/>
                <w:bCs/>
                <w:rtl/>
              </w:rPr>
            </w:pPr>
          </w:p>
          <w:p w:rsidR="00651DBD" w:rsidRDefault="00651DBD" w:rsidP="00651DBD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17</w:t>
            </w:r>
            <w:r w:rsidRPr="00EB7C7E"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 xml:space="preserve"> / </w:t>
            </w:r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12</w:t>
            </w:r>
          </w:p>
          <w:p w:rsidR="00651DBD" w:rsidRDefault="00651DBD" w:rsidP="00651DBD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651DBD" w:rsidRPr="00EB7C7E" w:rsidRDefault="00651DBD" w:rsidP="00651DBD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651DBD" w:rsidRDefault="00651DBD" w:rsidP="00651DBD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EB7C7E"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إلى</w:t>
            </w:r>
          </w:p>
          <w:p w:rsidR="00651DBD" w:rsidRDefault="00651DBD" w:rsidP="00651DBD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651DBD" w:rsidRPr="00EB7C7E" w:rsidRDefault="00651DBD" w:rsidP="00651DBD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651DBD" w:rsidRPr="00EB7C7E" w:rsidRDefault="00651DBD" w:rsidP="00651DBD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23</w:t>
            </w:r>
            <w:r w:rsidRPr="00EB7C7E"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 xml:space="preserve"> /</w:t>
            </w:r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12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DBD" w:rsidRDefault="00651DBD" w:rsidP="00651DBD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651DBD" w:rsidRPr="00EB7C7E" w:rsidRDefault="00651DBD" w:rsidP="00651DBD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EB7C7E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 xml:space="preserve">المعجم </w:t>
            </w:r>
            <w:r w:rsidRPr="00EB7C7E"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 xml:space="preserve">/  صور </w:t>
            </w:r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 xml:space="preserve">من حياة الصحابة 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1DBD" w:rsidRPr="00EB7C7E" w:rsidRDefault="00651DBD" w:rsidP="00651DBD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651DBD" w:rsidRPr="00EB7C7E" w:rsidTr="00BD0568">
        <w:trPr>
          <w:trHeight w:val="850"/>
        </w:trPr>
        <w:tc>
          <w:tcPr>
            <w:tcW w:w="99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99"/>
          </w:tcPr>
          <w:p w:rsidR="00651DBD" w:rsidRPr="00D26503" w:rsidRDefault="00651DBD" w:rsidP="00651DBD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</w:tc>
        <w:tc>
          <w:tcPr>
            <w:tcW w:w="99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51DBD" w:rsidRPr="00EB7C7E" w:rsidRDefault="00651DBD" w:rsidP="00651DBD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2"/>
                <w:szCs w:val="22"/>
                <w:rtl/>
              </w:rPr>
              <w:t>ا</w:t>
            </w:r>
            <w:r w:rsidRPr="00EB7C7E">
              <w:rPr>
                <w:rFonts w:ascii="Arial" w:eastAsia="Times New Roman" w:hAnsi="Arial" w:cs="Arial" w:hint="cs"/>
                <w:b/>
                <w:bCs/>
                <w:color w:val="000000"/>
                <w:sz w:val="22"/>
                <w:szCs w:val="22"/>
                <w:rtl/>
              </w:rPr>
              <w:t>ل</w:t>
            </w:r>
            <w:r w:rsidRPr="00EB7C7E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rtl/>
              </w:rPr>
              <w:t>قواعد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1DBD" w:rsidRPr="00EB7C7E" w:rsidRDefault="00651DBD" w:rsidP="00651DBD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2"/>
                <w:szCs w:val="22"/>
                <w:rtl/>
              </w:rPr>
              <w:t>الهمزة المتطرفة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DBD" w:rsidRDefault="00651DBD" w:rsidP="00651DBD">
            <w:pPr>
              <w:jc w:val="center"/>
              <w:rPr>
                <w:rFonts w:ascii="Calibri" w:hAnsi="Calibri" w:cs="Arial"/>
                <w:b/>
                <w:bCs/>
                <w:rtl/>
              </w:rPr>
            </w:pPr>
          </w:p>
          <w:p w:rsidR="00651DBD" w:rsidRDefault="00651DBD" w:rsidP="00651DBD">
            <w:pPr>
              <w:jc w:val="center"/>
              <w:rPr>
                <w:rFonts w:ascii="Calibri" w:hAnsi="Calibri" w:cs="Arial"/>
                <w:b/>
                <w:bCs/>
                <w:rtl/>
              </w:rPr>
            </w:pPr>
          </w:p>
          <w:p w:rsidR="00651DBD" w:rsidRPr="00EB7C7E" w:rsidRDefault="00651DBD" w:rsidP="00651DBD">
            <w:pPr>
              <w:jc w:val="center"/>
              <w:rPr>
                <w:rFonts w:ascii="Calibri" w:hAnsi="Calibri" w:cs="Arial"/>
                <w:b/>
                <w:bCs/>
              </w:rPr>
            </w:pPr>
            <w:r>
              <w:rPr>
                <w:rFonts w:ascii="Calibri" w:hAnsi="Calibri" w:cs="Arial" w:hint="cs"/>
                <w:b/>
                <w:bCs/>
                <w:sz w:val="22"/>
                <w:szCs w:val="22"/>
                <w:rtl/>
              </w:rPr>
              <w:t>2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99"/>
          </w:tcPr>
          <w:p w:rsidR="00651DBD" w:rsidRPr="00EB7C7E" w:rsidRDefault="00651DBD" w:rsidP="00651DBD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DBD" w:rsidRDefault="00651DBD" w:rsidP="00651DBD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651DBD" w:rsidRPr="00EB7C7E" w:rsidRDefault="00651DBD" w:rsidP="00651DBD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EB7C7E"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جهاز العرض/أوراق عمل</w:t>
            </w: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51DBD" w:rsidRPr="00EB7C7E" w:rsidRDefault="00651DBD" w:rsidP="00651DBD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651DBD" w:rsidRPr="00EB7C7E" w:rsidTr="00BD0568">
        <w:tc>
          <w:tcPr>
            <w:tcW w:w="99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99"/>
          </w:tcPr>
          <w:p w:rsidR="00651DBD" w:rsidRDefault="00651DBD" w:rsidP="00651DBD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651DBD" w:rsidRPr="00D26503" w:rsidRDefault="00651DBD" w:rsidP="00651DBD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 xml:space="preserve">الرابعة </w:t>
            </w:r>
          </w:p>
        </w:tc>
        <w:tc>
          <w:tcPr>
            <w:tcW w:w="991" w:type="dxa"/>
            <w:tcBorders>
              <w:left w:val="single" w:sz="4" w:space="0" w:color="auto"/>
              <w:right w:val="single" w:sz="4" w:space="0" w:color="auto"/>
            </w:tcBorders>
          </w:tcPr>
          <w:p w:rsidR="00651DBD" w:rsidRDefault="00651DBD" w:rsidP="00651DBD">
            <w:pPr>
              <w:jc w:val="center"/>
              <w:rPr>
                <w:rFonts w:ascii="Calibri" w:hAnsi="Calibri" w:cs="Arial"/>
                <w:b/>
                <w:bCs/>
                <w:rtl/>
              </w:rPr>
            </w:pPr>
          </w:p>
          <w:p w:rsidR="00651DBD" w:rsidRPr="00EB7C7E" w:rsidRDefault="00651DBD" w:rsidP="00651DBD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EB7C7E">
              <w:rPr>
                <w:rFonts w:ascii="Calibri" w:hAnsi="Calibri" w:cs="Arial" w:hint="cs"/>
                <w:b/>
                <w:bCs/>
                <w:sz w:val="22"/>
                <w:szCs w:val="22"/>
                <w:rtl/>
              </w:rPr>
              <w:t>القراءة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1DBD" w:rsidRDefault="00651DBD" w:rsidP="00651DBD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rtl/>
              </w:rPr>
            </w:pPr>
          </w:p>
          <w:p w:rsidR="00651DBD" w:rsidRDefault="00651DBD" w:rsidP="00651DBD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rtl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2"/>
                <w:szCs w:val="22"/>
                <w:rtl/>
              </w:rPr>
              <w:t>الرقيب</w:t>
            </w:r>
          </w:p>
          <w:p w:rsidR="00651DBD" w:rsidRDefault="00651DBD" w:rsidP="00651DBD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rtl/>
              </w:rPr>
            </w:pPr>
          </w:p>
          <w:p w:rsidR="00651DBD" w:rsidRPr="00EB7C7E" w:rsidRDefault="00651DBD" w:rsidP="00651DBD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DBD" w:rsidRDefault="00651DBD" w:rsidP="00651DBD">
            <w:pPr>
              <w:spacing w:line="360" w:lineRule="auto"/>
              <w:jc w:val="center"/>
              <w:rPr>
                <w:rFonts w:ascii="Calibri" w:hAnsi="Calibri" w:cs="Arial"/>
                <w:b/>
                <w:bCs/>
                <w:rtl/>
              </w:rPr>
            </w:pPr>
          </w:p>
          <w:p w:rsidR="00651DBD" w:rsidRDefault="00651DBD" w:rsidP="00651DBD">
            <w:pPr>
              <w:spacing w:line="360" w:lineRule="auto"/>
              <w:jc w:val="center"/>
              <w:rPr>
                <w:rFonts w:ascii="Calibri" w:hAnsi="Calibri" w:cs="Arial"/>
                <w:b/>
                <w:bCs/>
                <w:rtl/>
              </w:rPr>
            </w:pPr>
            <w:r>
              <w:rPr>
                <w:rFonts w:ascii="Calibri" w:hAnsi="Calibri" w:cs="Arial" w:hint="cs"/>
                <w:b/>
                <w:bCs/>
                <w:rtl/>
              </w:rPr>
              <w:t>3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99"/>
          </w:tcPr>
          <w:p w:rsidR="00651DBD" w:rsidRDefault="00651DBD" w:rsidP="00651DBD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651DBD" w:rsidRDefault="00651DBD" w:rsidP="00651DBD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24/12</w:t>
            </w:r>
          </w:p>
          <w:p w:rsidR="00651DBD" w:rsidRDefault="00651DBD" w:rsidP="00651DBD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إلى</w:t>
            </w:r>
          </w:p>
          <w:p w:rsidR="00651DBD" w:rsidRPr="00EB7C7E" w:rsidRDefault="00651DBD" w:rsidP="00651DBD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31/12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DBD" w:rsidRDefault="00651DBD" w:rsidP="00651DBD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651DBD" w:rsidRPr="00EB7C7E" w:rsidRDefault="00651DBD" w:rsidP="00651DBD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براعم الإيمان / محمود النحاس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1DBD" w:rsidRDefault="00651DBD" w:rsidP="00651DBD">
            <w:pPr>
              <w:rPr>
                <w:rFonts w:ascii="Arial" w:hAnsi="Arial" w:cs="Arial"/>
                <w:b/>
                <w:bCs/>
                <w:rtl/>
              </w:rPr>
            </w:pPr>
          </w:p>
        </w:tc>
      </w:tr>
      <w:tr w:rsidR="00651DBD" w:rsidRPr="00EB7C7E" w:rsidTr="00BD0568">
        <w:tc>
          <w:tcPr>
            <w:tcW w:w="99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99"/>
          </w:tcPr>
          <w:p w:rsidR="00651DBD" w:rsidRPr="00D26503" w:rsidRDefault="00651DBD" w:rsidP="00651DBD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</w:tc>
        <w:tc>
          <w:tcPr>
            <w:tcW w:w="99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51DBD" w:rsidRPr="00EB7C7E" w:rsidRDefault="00651DBD" w:rsidP="00651DBD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EB7C7E">
              <w:rPr>
                <w:rFonts w:ascii="Arial" w:eastAsia="Times New Roman" w:hAnsi="Arial" w:cs="Arial" w:hint="cs"/>
                <w:b/>
                <w:bCs/>
                <w:color w:val="000000"/>
                <w:sz w:val="22"/>
                <w:szCs w:val="22"/>
                <w:rtl/>
              </w:rPr>
              <w:t>ال</w:t>
            </w:r>
            <w:r w:rsidRPr="00EB7C7E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rtl/>
              </w:rPr>
              <w:t>قواعد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1DBD" w:rsidRDefault="00651DBD" w:rsidP="00651DBD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rtl/>
              </w:rPr>
            </w:pPr>
          </w:p>
          <w:p w:rsidR="00651DBD" w:rsidRDefault="00651DBD" w:rsidP="00651DBD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rtl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2"/>
                <w:szCs w:val="22"/>
                <w:rtl/>
              </w:rPr>
              <w:t xml:space="preserve">من علامات الإعراب الفرعية </w:t>
            </w:r>
          </w:p>
          <w:p w:rsidR="00651DBD" w:rsidRDefault="00651DBD" w:rsidP="00651DBD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rtl/>
              </w:rPr>
            </w:pPr>
          </w:p>
          <w:p w:rsidR="00651DBD" w:rsidRPr="00EB7C7E" w:rsidRDefault="00651DBD" w:rsidP="00651DBD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DBD" w:rsidRDefault="00651DBD" w:rsidP="00651DBD">
            <w:pPr>
              <w:spacing w:line="360" w:lineRule="auto"/>
              <w:jc w:val="center"/>
              <w:rPr>
                <w:rFonts w:ascii="Calibri" w:hAnsi="Calibri" w:cs="Arial"/>
                <w:b/>
                <w:bCs/>
                <w:rtl/>
              </w:rPr>
            </w:pPr>
          </w:p>
          <w:p w:rsidR="00651DBD" w:rsidRDefault="00651DBD" w:rsidP="00651DBD">
            <w:pPr>
              <w:spacing w:line="360" w:lineRule="auto"/>
              <w:jc w:val="center"/>
              <w:rPr>
                <w:rFonts w:ascii="Calibri" w:hAnsi="Calibri" w:cs="Arial"/>
                <w:b/>
                <w:bCs/>
                <w:rtl/>
              </w:rPr>
            </w:pPr>
            <w:r>
              <w:rPr>
                <w:rFonts w:ascii="Calibri" w:hAnsi="Calibri" w:cs="Arial" w:hint="cs"/>
                <w:b/>
                <w:bCs/>
                <w:rtl/>
              </w:rPr>
              <w:t>3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99"/>
          </w:tcPr>
          <w:p w:rsidR="00651DBD" w:rsidRPr="00EB7C7E" w:rsidRDefault="00651DBD" w:rsidP="00651DBD">
            <w:pPr>
              <w:rPr>
                <w:rFonts w:ascii="Arial" w:hAnsi="Arial" w:cs="Arial"/>
                <w:b/>
                <w:bCs/>
                <w:rtl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DBD" w:rsidRDefault="00651DBD" w:rsidP="00651DBD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651DBD" w:rsidRPr="00EB7C7E" w:rsidRDefault="00651DBD" w:rsidP="00651DBD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EB7C7E"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النحو الوافي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1DBD" w:rsidRDefault="00651DBD" w:rsidP="00651DBD">
            <w:pPr>
              <w:rPr>
                <w:rFonts w:ascii="Arial" w:hAnsi="Arial" w:cs="Arial"/>
                <w:b/>
                <w:bCs/>
                <w:rtl/>
              </w:rPr>
            </w:pPr>
          </w:p>
        </w:tc>
      </w:tr>
      <w:tr w:rsidR="00651DBD" w:rsidRPr="00EB7C7E" w:rsidTr="00BD0568">
        <w:tc>
          <w:tcPr>
            <w:tcW w:w="99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99"/>
          </w:tcPr>
          <w:p w:rsidR="00651DBD" w:rsidRPr="00D26503" w:rsidRDefault="00651DBD" w:rsidP="00651DBD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651DBD" w:rsidRPr="00D26503" w:rsidRDefault="00651DBD" w:rsidP="00651DBD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651DBD" w:rsidRPr="00D26503" w:rsidRDefault="00651DBD" w:rsidP="00651DBD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651DBD" w:rsidRPr="00D26503" w:rsidRDefault="00651DBD" w:rsidP="00651DBD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 xml:space="preserve">الخامسة </w:t>
            </w:r>
          </w:p>
        </w:tc>
        <w:tc>
          <w:tcPr>
            <w:tcW w:w="991" w:type="dxa"/>
            <w:tcBorders>
              <w:left w:val="single" w:sz="4" w:space="0" w:color="auto"/>
              <w:right w:val="single" w:sz="4" w:space="0" w:color="auto"/>
            </w:tcBorders>
          </w:tcPr>
          <w:p w:rsidR="00651DBD" w:rsidRPr="00EB7C7E" w:rsidRDefault="00651DBD" w:rsidP="00651DBD">
            <w:pPr>
              <w:jc w:val="center"/>
              <w:rPr>
                <w:rFonts w:ascii="Calibri" w:hAnsi="Calibri" w:cs="Arial"/>
                <w:b/>
                <w:bCs/>
                <w:rtl/>
              </w:rPr>
            </w:pPr>
            <w:r w:rsidRPr="00EB7C7E">
              <w:rPr>
                <w:rFonts w:ascii="Calibri" w:hAnsi="Calibri" w:cs="Arial" w:hint="cs"/>
                <w:b/>
                <w:bCs/>
                <w:sz w:val="22"/>
                <w:szCs w:val="22"/>
                <w:rtl/>
              </w:rPr>
              <w:t>النص الشعري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1DBD" w:rsidRPr="00EB7C7E" w:rsidRDefault="00651DBD" w:rsidP="00651DBD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2"/>
                <w:szCs w:val="22"/>
                <w:rtl/>
              </w:rPr>
              <w:t>فضل المعلم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DBD" w:rsidRPr="00EB7C7E" w:rsidRDefault="00651DBD" w:rsidP="00651DBD">
            <w:pPr>
              <w:spacing w:line="360" w:lineRule="auto"/>
              <w:jc w:val="center"/>
              <w:rPr>
                <w:rFonts w:ascii="Calibri" w:hAnsi="Calibri" w:cs="Arial"/>
                <w:b/>
                <w:bCs/>
              </w:rPr>
            </w:pPr>
            <w:r>
              <w:rPr>
                <w:rFonts w:ascii="Calibri" w:hAnsi="Calibri" w:cs="Arial" w:hint="cs"/>
                <w:b/>
                <w:bCs/>
                <w:rtl/>
              </w:rPr>
              <w:t>3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99"/>
          </w:tcPr>
          <w:p w:rsidR="00651DBD" w:rsidRPr="00EB7C7E" w:rsidRDefault="00651DBD" w:rsidP="00651DBD">
            <w:pPr>
              <w:rPr>
                <w:rFonts w:ascii="Arial" w:hAnsi="Arial" w:cs="Arial"/>
                <w:b/>
                <w:bCs/>
                <w:rtl/>
              </w:rPr>
            </w:pPr>
          </w:p>
          <w:p w:rsidR="00651DBD" w:rsidRDefault="00651DBD" w:rsidP="00651DBD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3</w:t>
            </w:r>
            <w:r w:rsidRPr="00EB7C7E"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 xml:space="preserve"> / </w:t>
            </w:r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1</w:t>
            </w:r>
          </w:p>
          <w:p w:rsidR="00651DBD" w:rsidRDefault="00651DBD" w:rsidP="00651DBD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EB7C7E"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إلى</w:t>
            </w:r>
          </w:p>
          <w:p w:rsidR="00651DBD" w:rsidRPr="00EB7C7E" w:rsidRDefault="00651DBD" w:rsidP="00651DBD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651DBD" w:rsidRPr="00EB7C7E" w:rsidRDefault="00651DBD" w:rsidP="00651DBD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10</w:t>
            </w:r>
            <w:r w:rsidRPr="00EB7C7E"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 xml:space="preserve"> /</w:t>
            </w:r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DBD" w:rsidRPr="00EB7C7E" w:rsidRDefault="00651DBD" w:rsidP="00651DBD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EB7C7E"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 xml:space="preserve">المعجم / كتاب الطالب/تقارير عن الشاعر وعن </w:t>
            </w:r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المعلم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1DBD" w:rsidRDefault="00651DBD" w:rsidP="00651DBD">
            <w:pPr>
              <w:rPr>
                <w:rFonts w:ascii="Arial" w:hAnsi="Arial" w:cs="Arial"/>
                <w:b/>
                <w:bCs/>
                <w:rtl/>
              </w:rPr>
            </w:pPr>
          </w:p>
          <w:p w:rsidR="00651DBD" w:rsidRDefault="00651DBD" w:rsidP="00651DBD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651DBD" w:rsidRPr="00EB7C7E" w:rsidRDefault="00651DBD" w:rsidP="00651DBD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651DBD" w:rsidRPr="00EB7C7E" w:rsidTr="00BD0568">
        <w:tc>
          <w:tcPr>
            <w:tcW w:w="99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99"/>
          </w:tcPr>
          <w:p w:rsidR="00651DBD" w:rsidRPr="00D26503" w:rsidRDefault="00651DBD" w:rsidP="00651DBD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</w:tc>
        <w:tc>
          <w:tcPr>
            <w:tcW w:w="991" w:type="dxa"/>
            <w:tcBorders>
              <w:left w:val="single" w:sz="4" w:space="0" w:color="auto"/>
              <w:right w:val="single" w:sz="4" w:space="0" w:color="auto"/>
            </w:tcBorders>
          </w:tcPr>
          <w:p w:rsidR="00BD0568" w:rsidRDefault="00BD0568" w:rsidP="00651DBD">
            <w:pPr>
              <w:jc w:val="center"/>
              <w:rPr>
                <w:rFonts w:ascii="Calibri" w:hAnsi="Calibri" w:cs="Arial"/>
                <w:b/>
                <w:bCs/>
                <w:rtl/>
              </w:rPr>
            </w:pPr>
          </w:p>
          <w:p w:rsidR="00651DBD" w:rsidRPr="00EB7C7E" w:rsidRDefault="00651DBD" w:rsidP="00651DBD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EB7C7E">
              <w:rPr>
                <w:rFonts w:ascii="Calibri" w:hAnsi="Calibri" w:cs="Arial" w:hint="cs"/>
                <w:b/>
                <w:bCs/>
                <w:sz w:val="22"/>
                <w:szCs w:val="22"/>
                <w:rtl/>
              </w:rPr>
              <w:t>القواعد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1DBD" w:rsidRPr="00EB7C7E" w:rsidRDefault="00651DBD" w:rsidP="00651DBD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2"/>
                <w:szCs w:val="22"/>
                <w:rtl/>
              </w:rPr>
              <w:t>علامات البناء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DBD" w:rsidRPr="00EB7C7E" w:rsidRDefault="00651DBD" w:rsidP="00651DBD">
            <w:pPr>
              <w:spacing w:line="360" w:lineRule="auto"/>
              <w:jc w:val="center"/>
              <w:rPr>
                <w:rFonts w:ascii="Calibri" w:hAnsi="Calibri" w:cs="Arial"/>
                <w:b/>
                <w:bCs/>
                <w:rtl/>
              </w:rPr>
            </w:pPr>
            <w:r w:rsidRPr="00EB7C7E">
              <w:rPr>
                <w:rFonts w:ascii="Calibri" w:hAnsi="Calibri" w:cs="Arial" w:hint="cs"/>
                <w:b/>
                <w:bCs/>
                <w:rtl/>
              </w:rPr>
              <w:t>2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99"/>
          </w:tcPr>
          <w:p w:rsidR="00651DBD" w:rsidRPr="00EB7C7E" w:rsidRDefault="00651DBD" w:rsidP="00651DBD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0568" w:rsidRDefault="00BD0568" w:rsidP="00651DBD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651DBD" w:rsidRPr="00EB7C7E" w:rsidRDefault="00651DBD" w:rsidP="00651DBD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EB7C7E"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جهاز العرض/لوحة تعليمية</w:t>
            </w: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51DBD" w:rsidRPr="00EB7C7E" w:rsidRDefault="00651DBD" w:rsidP="00651DBD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651DBD" w:rsidRPr="00EB7C7E" w:rsidTr="00BD0568">
        <w:tc>
          <w:tcPr>
            <w:tcW w:w="99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99"/>
            <w:hideMark/>
          </w:tcPr>
          <w:p w:rsidR="00651DBD" w:rsidRPr="00D26503" w:rsidRDefault="00651DBD" w:rsidP="00651DBD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</w:tc>
        <w:tc>
          <w:tcPr>
            <w:tcW w:w="991" w:type="dxa"/>
            <w:tcBorders>
              <w:left w:val="single" w:sz="4" w:space="0" w:color="auto"/>
              <w:right w:val="single" w:sz="4" w:space="0" w:color="auto"/>
            </w:tcBorders>
          </w:tcPr>
          <w:p w:rsidR="00BD0568" w:rsidRDefault="00BD0568" w:rsidP="00651DBD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651DBD" w:rsidRPr="00EB7C7E" w:rsidRDefault="00651DBD" w:rsidP="00651DBD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EB7C7E"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التعبير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0568" w:rsidRDefault="00BD0568" w:rsidP="00651DBD">
            <w:pPr>
              <w:spacing w:line="360" w:lineRule="auto"/>
              <w:jc w:val="center"/>
              <w:rPr>
                <w:rFonts w:ascii="Calibri" w:hAnsi="Calibri" w:cs="Arial"/>
                <w:b/>
                <w:bCs/>
                <w:rtl/>
              </w:rPr>
            </w:pPr>
          </w:p>
          <w:p w:rsidR="00651DBD" w:rsidRPr="00EB7C7E" w:rsidRDefault="00651DBD" w:rsidP="00651DBD">
            <w:pPr>
              <w:spacing w:line="360" w:lineRule="auto"/>
              <w:jc w:val="center"/>
              <w:rPr>
                <w:rFonts w:ascii="Calibri" w:hAnsi="Calibri" w:cs="Arial"/>
                <w:b/>
                <w:bCs/>
                <w:rtl/>
              </w:rPr>
            </w:pPr>
            <w:r w:rsidRPr="00EB7C7E">
              <w:rPr>
                <w:rFonts w:ascii="Calibri" w:hAnsi="Calibri" w:cs="Arial" w:hint="cs"/>
                <w:b/>
                <w:bCs/>
                <w:sz w:val="22"/>
                <w:szCs w:val="22"/>
                <w:rtl/>
              </w:rPr>
              <w:t xml:space="preserve">كتابةُ </w:t>
            </w:r>
            <w:r>
              <w:rPr>
                <w:rFonts w:ascii="Calibri" w:hAnsi="Calibri" w:cs="Arial" w:hint="cs"/>
                <w:b/>
                <w:bCs/>
                <w:sz w:val="22"/>
                <w:szCs w:val="22"/>
                <w:rtl/>
              </w:rPr>
              <w:t>جمل داعمة وجمل ختامية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DBD" w:rsidRDefault="00651DBD" w:rsidP="00651DBD">
            <w:pPr>
              <w:spacing w:line="27" w:lineRule="atLeast"/>
              <w:jc w:val="center"/>
              <w:rPr>
                <w:rFonts w:ascii="Calibri" w:hAnsi="Calibri" w:cs="Arial"/>
                <w:b/>
                <w:bCs/>
                <w:rtl/>
              </w:rPr>
            </w:pPr>
          </w:p>
          <w:p w:rsidR="00BD0568" w:rsidRPr="00EB7C7E" w:rsidRDefault="00BD0568" w:rsidP="00651DBD">
            <w:pPr>
              <w:spacing w:line="27" w:lineRule="atLeast"/>
              <w:jc w:val="center"/>
              <w:rPr>
                <w:rFonts w:ascii="Calibri" w:hAnsi="Calibri" w:cs="Arial"/>
                <w:b/>
                <w:bCs/>
                <w:rtl/>
              </w:rPr>
            </w:pPr>
            <w:r>
              <w:rPr>
                <w:rFonts w:ascii="Calibri" w:hAnsi="Calibri" w:cs="Arial" w:hint="cs"/>
                <w:b/>
                <w:bCs/>
                <w:rtl/>
              </w:rPr>
              <w:t>1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99"/>
          </w:tcPr>
          <w:p w:rsidR="00651DBD" w:rsidRPr="00EB7C7E" w:rsidRDefault="00651DBD" w:rsidP="00651DBD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DBD" w:rsidRPr="00EB7C7E" w:rsidRDefault="00651DBD" w:rsidP="00651DBD">
            <w:pPr>
              <w:jc w:val="center"/>
              <w:rPr>
                <w:rFonts w:ascii="Arial" w:hAnsi="Arial" w:cs="Arial"/>
                <w:b/>
                <w:bCs/>
              </w:rPr>
            </w:pPr>
            <w:r w:rsidRPr="00EB7C7E"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السبورة / دفاتر الط</w:t>
            </w:r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لاب</w:t>
            </w: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51DBD" w:rsidRPr="00EB7C7E" w:rsidRDefault="00651DBD" w:rsidP="00651DBD">
            <w:pPr>
              <w:rPr>
                <w:rFonts w:ascii="Arial" w:hAnsi="Arial" w:cs="Arial"/>
                <w:b/>
                <w:bCs/>
                <w:rtl/>
              </w:rPr>
            </w:pPr>
          </w:p>
        </w:tc>
      </w:tr>
      <w:tr w:rsidR="00651DBD" w:rsidRPr="00EB7C7E" w:rsidTr="00BD0568">
        <w:tc>
          <w:tcPr>
            <w:tcW w:w="99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99"/>
          </w:tcPr>
          <w:p w:rsidR="00651DBD" w:rsidRDefault="00651DBD" w:rsidP="00651DBD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651DBD" w:rsidRPr="00D26503" w:rsidRDefault="00651DBD" w:rsidP="00651DBD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 xml:space="preserve">السادسة </w:t>
            </w:r>
          </w:p>
        </w:tc>
        <w:tc>
          <w:tcPr>
            <w:tcW w:w="991" w:type="dxa"/>
            <w:tcBorders>
              <w:left w:val="single" w:sz="4" w:space="0" w:color="auto"/>
              <w:right w:val="single" w:sz="4" w:space="0" w:color="auto"/>
            </w:tcBorders>
          </w:tcPr>
          <w:p w:rsidR="00651DBD" w:rsidRPr="00EB7C7E" w:rsidRDefault="00651DBD" w:rsidP="00651DBD">
            <w:pPr>
              <w:jc w:val="center"/>
              <w:rPr>
                <w:rFonts w:ascii="Calibri" w:hAnsi="Calibri" w:cs="Arial"/>
                <w:b/>
                <w:bCs/>
                <w:rtl/>
              </w:rPr>
            </w:pPr>
            <w:r>
              <w:rPr>
                <w:rFonts w:ascii="Calibri" w:hAnsi="Calibri" w:cs="Arial" w:hint="cs"/>
                <w:b/>
                <w:bCs/>
                <w:sz w:val="22"/>
                <w:szCs w:val="22"/>
                <w:rtl/>
              </w:rPr>
              <w:t>الاستماع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1DBD" w:rsidRPr="00EB7C7E" w:rsidRDefault="00651DBD" w:rsidP="00651DBD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2"/>
                <w:szCs w:val="22"/>
                <w:rtl/>
              </w:rPr>
              <w:t xml:space="preserve">عبقري القرن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DBD" w:rsidRPr="00EB7C7E" w:rsidRDefault="00651DBD" w:rsidP="00651DBD">
            <w:pPr>
              <w:spacing w:line="27" w:lineRule="atLeast"/>
              <w:jc w:val="center"/>
              <w:rPr>
                <w:rFonts w:ascii="Calibri" w:hAnsi="Calibri" w:cs="Arial"/>
                <w:b/>
                <w:bCs/>
                <w:rtl/>
              </w:rPr>
            </w:pPr>
            <w:r>
              <w:rPr>
                <w:rFonts w:ascii="Calibri" w:hAnsi="Calibri" w:cs="Arial" w:hint="cs"/>
                <w:b/>
                <w:bCs/>
                <w:rtl/>
              </w:rPr>
              <w:t>1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99"/>
          </w:tcPr>
          <w:p w:rsidR="00651DBD" w:rsidRDefault="00651DBD" w:rsidP="00651DBD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651DBD" w:rsidRDefault="00651DBD" w:rsidP="00651DBD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11/1</w:t>
            </w:r>
          </w:p>
          <w:p w:rsidR="00651DBD" w:rsidRDefault="00651DBD" w:rsidP="00651DBD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إلى</w:t>
            </w:r>
          </w:p>
          <w:p w:rsidR="00651DBD" w:rsidRPr="00EB7C7E" w:rsidRDefault="00651DBD" w:rsidP="00651DBD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14/1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DBD" w:rsidRPr="00EB7C7E" w:rsidRDefault="00735C27" w:rsidP="00651DBD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نص الاستماع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651DBD" w:rsidRPr="00EB7C7E" w:rsidRDefault="00651DBD" w:rsidP="00651DBD">
            <w:pPr>
              <w:rPr>
                <w:rFonts w:ascii="Arial" w:hAnsi="Arial" w:cs="Arial"/>
                <w:b/>
                <w:bCs/>
                <w:rtl/>
              </w:rPr>
            </w:pPr>
          </w:p>
        </w:tc>
      </w:tr>
      <w:tr w:rsidR="00651DBD" w:rsidRPr="00EB7C7E" w:rsidTr="00BD0568">
        <w:tc>
          <w:tcPr>
            <w:tcW w:w="99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99"/>
          </w:tcPr>
          <w:p w:rsidR="00651DBD" w:rsidRPr="00D26503" w:rsidRDefault="00651DBD" w:rsidP="00651DBD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</w:tc>
        <w:tc>
          <w:tcPr>
            <w:tcW w:w="991" w:type="dxa"/>
            <w:tcBorders>
              <w:left w:val="single" w:sz="4" w:space="0" w:color="auto"/>
              <w:right w:val="single" w:sz="4" w:space="0" w:color="auto"/>
            </w:tcBorders>
          </w:tcPr>
          <w:p w:rsidR="00651DBD" w:rsidRPr="00EB7C7E" w:rsidRDefault="00651DBD" w:rsidP="00651DBD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Calibri" w:hAnsi="Calibri" w:cs="Arial" w:hint="cs"/>
                <w:b/>
                <w:bCs/>
                <w:sz w:val="22"/>
                <w:szCs w:val="22"/>
                <w:rtl/>
              </w:rPr>
              <w:t xml:space="preserve">القراءة 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1DBD" w:rsidRPr="00EB7C7E" w:rsidRDefault="00651DBD" w:rsidP="00651DBD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2"/>
                <w:szCs w:val="22"/>
                <w:rtl/>
              </w:rPr>
              <w:t xml:space="preserve">الضيف المقيم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DBD" w:rsidRPr="00EB7C7E" w:rsidRDefault="00651DBD" w:rsidP="00651DBD">
            <w:pPr>
              <w:spacing w:line="27" w:lineRule="atLeast"/>
              <w:jc w:val="center"/>
              <w:rPr>
                <w:rFonts w:ascii="Calibri" w:hAnsi="Calibri" w:cs="Arial"/>
                <w:b/>
                <w:bCs/>
                <w:rtl/>
              </w:rPr>
            </w:pPr>
            <w:r>
              <w:rPr>
                <w:rFonts w:ascii="Calibri" w:hAnsi="Calibri" w:cs="Arial" w:hint="cs"/>
                <w:b/>
                <w:bCs/>
                <w:rtl/>
              </w:rPr>
              <w:t>3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99"/>
          </w:tcPr>
          <w:p w:rsidR="00651DBD" w:rsidRPr="00EB7C7E" w:rsidRDefault="00651DBD" w:rsidP="00651DBD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DBD" w:rsidRPr="00EB7C7E" w:rsidRDefault="00735C27" w:rsidP="00651DBD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صور / الكتاب المقرر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651DBD" w:rsidRPr="00EB7C7E" w:rsidRDefault="00651DBD" w:rsidP="00651DBD">
            <w:pPr>
              <w:rPr>
                <w:rFonts w:ascii="Arial" w:hAnsi="Arial" w:cs="Arial"/>
                <w:b/>
                <w:bCs/>
                <w:rtl/>
              </w:rPr>
            </w:pPr>
          </w:p>
        </w:tc>
      </w:tr>
      <w:tr w:rsidR="00651DBD" w:rsidRPr="00EB7C7E" w:rsidTr="00BD0568">
        <w:tc>
          <w:tcPr>
            <w:tcW w:w="99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99"/>
          </w:tcPr>
          <w:p w:rsidR="00651DBD" w:rsidRPr="00D26503" w:rsidRDefault="00651DBD" w:rsidP="00651DBD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</w:tc>
        <w:tc>
          <w:tcPr>
            <w:tcW w:w="991" w:type="dxa"/>
            <w:tcBorders>
              <w:left w:val="single" w:sz="4" w:space="0" w:color="auto"/>
              <w:right w:val="single" w:sz="4" w:space="0" w:color="auto"/>
            </w:tcBorders>
          </w:tcPr>
          <w:p w:rsidR="00735C27" w:rsidRDefault="00735C27" w:rsidP="00651DBD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651DBD" w:rsidRPr="00EB7C7E" w:rsidRDefault="00651DBD" w:rsidP="00651DBD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الخط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DBD" w:rsidRPr="00EB7C7E" w:rsidRDefault="00651DBD" w:rsidP="00651DBD">
            <w:pPr>
              <w:spacing w:line="360" w:lineRule="auto"/>
              <w:jc w:val="center"/>
              <w:rPr>
                <w:rFonts w:ascii="Calibri" w:hAnsi="Calibri" w:cs="Arial"/>
                <w:b/>
                <w:bCs/>
                <w:rtl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DBD" w:rsidRPr="00EB7C7E" w:rsidRDefault="00651DBD" w:rsidP="00651DBD">
            <w:pPr>
              <w:spacing w:line="27" w:lineRule="atLeast"/>
              <w:jc w:val="center"/>
              <w:rPr>
                <w:rFonts w:ascii="Calibri" w:hAnsi="Calibri" w:cs="Arial"/>
                <w:b/>
                <w:bCs/>
                <w:rtl/>
              </w:rPr>
            </w:pPr>
            <w:r>
              <w:rPr>
                <w:rFonts w:ascii="Calibri" w:hAnsi="Calibri" w:cs="Arial" w:hint="cs"/>
                <w:b/>
                <w:bCs/>
                <w:rtl/>
              </w:rPr>
              <w:t>1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99"/>
          </w:tcPr>
          <w:p w:rsidR="00651DBD" w:rsidRPr="00EB7C7E" w:rsidRDefault="00651DBD" w:rsidP="00651DBD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DBD" w:rsidRPr="00EB7C7E" w:rsidRDefault="00651DBD" w:rsidP="00651DBD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651DBD" w:rsidRPr="00EB7C7E" w:rsidRDefault="00651DBD" w:rsidP="00651DBD">
            <w:pPr>
              <w:rPr>
                <w:rFonts w:ascii="Arial" w:hAnsi="Arial" w:cs="Arial"/>
                <w:b/>
                <w:bCs/>
                <w:rtl/>
              </w:rPr>
            </w:pPr>
          </w:p>
        </w:tc>
      </w:tr>
    </w:tbl>
    <w:p w:rsidR="00735C27" w:rsidRPr="00735C27" w:rsidRDefault="00735C27" w:rsidP="00735C27">
      <w:pPr>
        <w:pStyle w:val="a3"/>
        <w:rPr>
          <w:rFonts w:ascii="Arial" w:hAnsi="Arial" w:cs="Arial"/>
          <w:sz w:val="24"/>
          <w:szCs w:val="24"/>
          <w:rtl/>
        </w:rPr>
      </w:pPr>
      <w:r w:rsidRPr="00735C27">
        <w:rPr>
          <w:rFonts w:ascii="Arial" w:hAnsi="Arial" w:cs="Arial"/>
          <w:sz w:val="24"/>
          <w:szCs w:val="24"/>
          <w:rtl/>
        </w:rPr>
        <w:t>ملاحظات مدير المدرسة :.........</w:t>
      </w:r>
      <w:r w:rsidRPr="00735C27">
        <w:rPr>
          <w:rFonts w:ascii="Arial" w:hAnsi="Arial" w:cs="Arial" w:hint="cs"/>
          <w:sz w:val="24"/>
          <w:szCs w:val="24"/>
          <w:rtl/>
        </w:rPr>
        <w:t>.......................</w:t>
      </w:r>
      <w:r w:rsidRPr="00735C27">
        <w:rPr>
          <w:rFonts w:ascii="Arial" w:hAnsi="Arial" w:cs="Arial"/>
          <w:sz w:val="24"/>
          <w:szCs w:val="24"/>
          <w:rtl/>
        </w:rPr>
        <w:t>.......................................................................</w:t>
      </w:r>
    </w:p>
    <w:p w:rsidR="00EE6040" w:rsidRPr="00735C27" w:rsidRDefault="00735C27" w:rsidP="00735C27">
      <w:pPr>
        <w:rPr>
          <w:b/>
          <w:bCs/>
        </w:rPr>
      </w:pPr>
      <w:bookmarkStart w:id="0" w:name="_GoBack"/>
      <w:bookmarkEnd w:id="0"/>
      <w:r w:rsidRPr="00735C27">
        <w:rPr>
          <w:rFonts w:ascii="Arial" w:hAnsi="Arial" w:cs="Arial"/>
          <w:b/>
          <w:bCs/>
          <w:rtl/>
        </w:rPr>
        <w:t>ملاحظات المشرف التربوي : .......................</w:t>
      </w:r>
      <w:r w:rsidRPr="00735C27">
        <w:rPr>
          <w:rFonts w:ascii="Arial" w:hAnsi="Arial" w:cs="Arial" w:hint="cs"/>
          <w:b/>
          <w:bCs/>
          <w:rtl/>
        </w:rPr>
        <w:t>.................</w:t>
      </w:r>
      <w:r w:rsidRPr="00735C27">
        <w:rPr>
          <w:rFonts w:ascii="Arial" w:hAnsi="Arial" w:cs="Arial"/>
          <w:b/>
          <w:bCs/>
          <w:rtl/>
        </w:rPr>
        <w:t>..........................................................</w:t>
      </w:r>
    </w:p>
    <w:sectPr w:rsidR="00EE6040" w:rsidRPr="00735C27" w:rsidSect="00EE6040">
      <w:pgSz w:w="11906" w:h="16838"/>
      <w:pgMar w:top="993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PT Bold Mirror">
    <w:panose1 w:val="02010400000000000000"/>
    <w:charset w:val="B2"/>
    <w:family w:val="auto"/>
    <w:pitch w:val="variable"/>
    <w:sig w:usb0="00002001" w:usb1="00000000" w:usb2="00000000" w:usb3="00000000" w:csb0="00000040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/>
  <w:rsids>
    <w:rsidRoot w:val="00EE6040"/>
    <w:rsid w:val="0014609E"/>
    <w:rsid w:val="001A6A36"/>
    <w:rsid w:val="00415BC7"/>
    <w:rsid w:val="005C7BD1"/>
    <w:rsid w:val="00651DBD"/>
    <w:rsid w:val="00716F5A"/>
    <w:rsid w:val="00735C27"/>
    <w:rsid w:val="009604AB"/>
    <w:rsid w:val="00A11C62"/>
    <w:rsid w:val="00B118DC"/>
    <w:rsid w:val="00BD0568"/>
    <w:rsid w:val="00EE604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6040"/>
    <w:pPr>
      <w:bidi/>
      <w:spacing w:after="0" w:line="240" w:lineRule="auto"/>
    </w:pPr>
    <w:rPr>
      <w:rFonts w:ascii="Times New Roman" w:eastAsia="Calibri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Char"/>
    <w:qFormat/>
    <w:rsid w:val="00735C27"/>
    <w:pPr>
      <w:spacing w:before="240" w:after="60"/>
      <w:jc w:val="center"/>
      <w:outlineLvl w:val="0"/>
    </w:pPr>
    <w:rPr>
      <w:rFonts w:ascii="Cambria" w:eastAsia="Times New Roman" w:hAnsi="Cambria"/>
      <w:b/>
      <w:bCs/>
      <w:kern w:val="28"/>
      <w:sz w:val="32"/>
      <w:szCs w:val="32"/>
    </w:rPr>
  </w:style>
  <w:style w:type="character" w:customStyle="1" w:styleId="Char">
    <w:name w:val="العنوان Char"/>
    <w:basedOn w:val="a0"/>
    <w:link w:val="a3"/>
    <w:rsid w:val="00735C27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Hyperlink">
    <w:name w:val="Hyperlink"/>
    <w:basedOn w:val="a0"/>
    <w:uiPriority w:val="99"/>
    <w:unhideWhenUsed/>
    <w:rsid w:val="009604AB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E6040"/>
    <w:pPr>
      <w:bidi/>
      <w:spacing w:after="0" w:line="240" w:lineRule="auto"/>
    </w:pPr>
    <w:rPr>
      <w:rFonts w:ascii="Times New Roman" w:eastAsia="Calibri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qFormat/>
    <w:rsid w:val="00735C27"/>
    <w:pPr>
      <w:spacing w:before="240" w:after="60"/>
      <w:jc w:val="center"/>
      <w:outlineLvl w:val="0"/>
    </w:pPr>
    <w:rPr>
      <w:rFonts w:ascii="Cambria" w:eastAsia="Times New Roman" w:hAnsi="Cambria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rsid w:val="00735C27"/>
    <w:rPr>
      <w:rFonts w:ascii="Cambria" w:eastAsia="Times New Roman" w:hAnsi="Cambria" w:cs="Times New Roman"/>
      <w:b/>
      <w:bCs/>
      <w:kern w:val="28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www.wepal.net/library/?app=content.list&amp;level=7&amp;semester=1&amp;subject=1&amp;type=3&amp;submit=submit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wepal.net/library/?app=content.list&amp;level=7&amp;semester=1&amp;subject=1&amp;type=3&amp;submit=submit" TargetMode="External"/><Relationship Id="rId5" Type="http://schemas.openxmlformats.org/officeDocument/2006/relationships/image" Target="media/image1.png"/><Relationship Id="rId10" Type="http://schemas.microsoft.com/office/2007/relationships/stylesWithEffects" Target="stylesWithEffects.xml"/><Relationship Id="rId4" Type="http://schemas.openxmlformats.org/officeDocument/2006/relationships/hyperlink" Target="https://www.wepal.net/library/?app=content.list&amp;level=7&amp;semester=1&amp;subject=1&amp;type=3&amp;submit=submit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286</Words>
  <Characters>1633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hamad</dc:creator>
  <cp:lastModifiedBy>‏‏مستخدم Windows</cp:lastModifiedBy>
  <cp:revision>7</cp:revision>
  <dcterms:created xsi:type="dcterms:W3CDTF">2020-11-05T17:43:00Z</dcterms:created>
  <dcterms:modified xsi:type="dcterms:W3CDTF">2020-11-07T00:31:00Z</dcterms:modified>
</cp:coreProperties>
</file>