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0" w:type="dxa"/>
        <w:tblInd w:w="-522" w:type="dxa"/>
        <w:tblLook w:val="04A0"/>
      </w:tblPr>
      <w:tblGrid>
        <w:gridCol w:w="4140"/>
        <w:gridCol w:w="1620"/>
        <w:gridCol w:w="4050"/>
      </w:tblGrid>
      <w:tr w:rsidR="00B53F57" w:rsidTr="002E2669">
        <w:trPr>
          <w:trHeight w:val="1592"/>
        </w:trPr>
        <w:tc>
          <w:tcPr>
            <w:tcW w:w="4140" w:type="dxa"/>
          </w:tcPr>
          <w:p w:rsidR="00B53F57" w:rsidRPr="00DC3270" w:rsidRDefault="00B53F57" w:rsidP="002E2669">
            <w:pPr>
              <w:rPr>
                <w:b/>
                <w:sz w:val="28"/>
                <w:szCs w:val="28"/>
              </w:rPr>
            </w:pPr>
            <w:r w:rsidRPr="00DC3270">
              <w:rPr>
                <w:b/>
                <w:sz w:val="28"/>
                <w:szCs w:val="28"/>
              </w:rPr>
              <w:t>Palestine State</w:t>
            </w:r>
          </w:p>
          <w:p w:rsidR="00B53F57" w:rsidRPr="00DC3270" w:rsidRDefault="00B53F57" w:rsidP="002E2669">
            <w:pPr>
              <w:rPr>
                <w:b/>
                <w:sz w:val="28"/>
                <w:szCs w:val="28"/>
              </w:rPr>
            </w:pPr>
            <w:r w:rsidRPr="00DC3270">
              <w:rPr>
                <w:b/>
                <w:sz w:val="28"/>
                <w:szCs w:val="28"/>
              </w:rPr>
              <w:t>Ministry of Education</w:t>
            </w:r>
          </w:p>
          <w:p w:rsidR="00B53F57" w:rsidRPr="00DC3270" w:rsidRDefault="00B53F57" w:rsidP="002E26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Directorate of </w:t>
            </w:r>
            <w:proofErr w:type="spellStart"/>
            <w:r>
              <w:rPr>
                <w:b/>
                <w:sz w:val="28"/>
                <w:szCs w:val="28"/>
              </w:rPr>
              <w:t>Tulkar</w:t>
            </w:r>
            <w:r w:rsidRPr="00DC3270">
              <w:rPr>
                <w:b/>
                <w:sz w:val="28"/>
                <w:szCs w:val="28"/>
              </w:rPr>
              <w:t>m</w:t>
            </w:r>
            <w:proofErr w:type="spellEnd"/>
          </w:p>
          <w:p w:rsidR="00B53F57" w:rsidRPr="00DC3270" w:rsidRDefault="00B53F57" w:rsidP="002E266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Nazla</w:t>
            </w:r>
            <w:r w:rsidRPr="00DC3270">
              <w:rPr>
                <w:b/>
                <w:sz w:val="28"/>
                <w:szCs w:val="28"/>
              </w:rPr>
              <w:t>t</w:t>
            </w:r>
            <w:proofErr w:type="spellEnd"/>
            <w:r w:rsidRPr="00DC32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C3270">
              <w:rPr>
                <w:b/>
                <w:sz w:val="28"/>
                <w:szCs w:val="28"/>
              </w:rPr>
              <w:t>Issa</w:t>
            </w:r>
            <w:proofErr w:type="spellEnd"/>
            <w:r w:rsidRPr="00DC3270">
              <w:rPr>
                <w:b/>
                <w:sz w:val="28"/>
                <w:szCs w:val="28"/>
              </w:rPr>
              <w:t xml:space="preserve"> Basic Boys' School</w:t>
            </w:r>
          </w:p>
          <w:p w:rsidR="00B53F57" w:rsidRDefault="00B53F57" w:rsidP="002E2669">
            <w:pPr>
              <w:jc w:val="right"/>
            </w:pPr>
          </w:p>
        </w:tc>
        <w:tc>
          <w:tcPr>
            <w:tcW w:w="1620" w:type="dxa"/>
          </w:tcPr>
          <w:p w:rsidR="00B53F57" w:rsidRDefault="00B53F57" w:rsidP="002E2669">
            <w:pPr>
              <w:jc w:val="right"/>
            </w:pPr>
            <w:r w:rsidRPr="00DC3270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217893</wp:posOffset>
                  </wp:positionH>
                  <wp:positionV relativeFrom="paragraph">
                    <wp:posOffset>120074</wp:posOffset>
                  </wp:positionV>
                  <wp:extent cx="555109" cy="744279"/>
                  <wp:effectExtent l="19050" t="0" r="0" b="0"/>
                  <wp:wrapNone/>
                  <wp:docPr id="24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109" cy="744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50" w:type="dxa"/>
          </w:tcPr>
          <w:p w:rsidR="00B53F57" w:rsidRDefault="001B1424" w:rsidP="002E2669">
            <w:pPr>
              <w:jc w:val="right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1.6pt;margin-top:1.35pt;width:135.7pt;height:76.05pt;z-index:251661312;mso-position-horizontal-relative:text;mso-position-vertical-relative:text" stroked="f">
                  <v:textbox style="mso-next-textbox:#_x0000_s1026">
                    <w:txbxContent>
                      <w:p w:rsidR="00B53F57" w:rsidRPr="00DC3270" w:rsidRDefault="00B53F57" w:rsidP="00B53F57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C3270">
                          <w:rPr>
                            <w:b/>
                            <w:bCs/>
                            <w:sz w:val="24"/>
                            <w:szCs w:val="24"/>
                          </w:rPr>
                          <w:t>Name:</w:t>
                        </w:r>
                      </w:p>
                      <w:p w:rsidR="00B53F57" w:rsidRPr="00891561" w:rsidRDefault="00891561" w:rsidP="00B53F57">
                        <w:pP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hyperlink r:id="rId5" w:history="1">
                          <w:r w:rsidR="00B53F57" w:rsidRPr="00891561">
                            <w:rPr>
                              <w:rStyle w:val="Hyperlink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Class:</w:t>
                          </w:r>
                          <w:r w:rsidR="00B53F57" w:rsidRPr="00891561">
                            <w:rPr>
                              <w:rStyle w:val="Hyperlink"/>
                              <w:b/>
                              <w:bCs/>
                              <w:color w:val="000000" w:themeColor="text1"/>
                            </w:rPr>
                            <w:t>1st</w:t>
                          </w:r>
                          <w:r w:rsidR="00B53F57" w:rsidRPr="00891561">
                            <w:rPr>
                              <w:rStyle w:val="Hyperlink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Grade</w:t>
                          </w:r>
                        </w:hyperlink>
                        <w:r w:rsidR="00B53F57" w:rsidRPr="00891561">
                          <w:rPr>
                            <w:b/>
                            <w:bCs/>
                            <w:color w:val="000000" w:themeColor="text1"/>
                          </w:rPr>
                          <w:t xml:space="preserve"> </w:t>
                        </w:r>
                      </w:p>
                      <w:p w:rsidR="00B53F57" w:rsidRPr="00DC3270" w:rsidRDefault="00B53F57" w:rsidP="00B53F57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C3270">
                          <w:rPr>
                            <w:b/>
                            <w:bCs/>
                            <w:sz w:val="24"/>
                            <w:szCs w:val="24"/>
                          </w:rPr>
                          <w:t>Date: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</w:p>
                      <w:p w:rsidR="00B53F57" w:rsidRPr="00646A4A" w:rsidRDefault="00B53F57" w:rsidP="00B53F5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</w:p>
        </w:tc>
      </w:tr>
    </w:tbl>
    <w:p w:rsidR="00E86C09" w:rsidRPr="00B53F57" w:rsidRDefault="00B53F57" w:rsidP="00B53F57">
      <w:pPr>
        <w:jc w:val="center"/>
        <w:rPr>
          <w:b/>
          <w:bCs/>
        </w:rPr>
      </w:pPr>
      <w:r w:rsidRPr="00B53F57">
        <w:rPr>
          <w:b/>
          <w:bCs/>
        </w:rPr>
        <w:t>U-3</w:t>
      </w:r>
    </w:p>
    <w:p w:rsidR="00E86C09" w:rsidRDefault="00E86C09">
      <w:r>
        <w:rPr>
          <w:noProof/>
        </w:rPr>
        <w:drawing>
          <wp:inline distT="0" distB="0" distL="0" distR="0">
            <wp:extent cx="5486251" cy="1905000"/>
            <wp:effectExtent l="19050" t="0" r="149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05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C09" w:rsidRDefault="00E86C09" w:rsidP="00E86C09"/>
    <w:p w:rsidR="00E86C09" w:rsidRDefault="00E86C09" w:rsidP="00E86C09">
      <w:r>
        <w:rPr>
          <w:noProof/>
        </w:rPr>
        <w:drawing>
          <wp:inline distT="0" distB="0" distL="0" distR="0">
            <wp:extent cx="5652132" cy="2771775"/>
            <wp:effectExtent l="19050" t="0" r="5718" b="0"/>
            <wp:docPr id="4" name="صورة 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029" cy="2774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C09" w:rsidRDefault="00E86C09" w:rsidP="00E86C09">
      <w:r>
        <w:rPr>
          <w:noProof/>
        </w:rPr>
        <w:drawing>
          <wp:inline distT="0" distB="0" distL="0" distR="0">
            <wp:extent cx="5715000" cy="1185000"/>
            <wp:effectExtent l="1905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8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C09" w:rsidRDefault="00E86C09" w:rsidP="00E86C09"/>
    <w:p w:rsidR="00E86C09" w:rsidRDefault="00E86C09" w:rsidP="00E86C09"/>
    <w:p w:rsidR="00E86C09" w:rsidRDefault="00E86C09" w:rsidP="00E86C09">
      <w:r>
        <w:rPr>
          <w:noProof/>
        </w:rPr>
        <w:drawing>
          <wp:inline distT="0" distB="0" distL="0" distR="0">
            <wp:extent cx="5705579" cy="3067050"/>
            <wp:effectExtent l="19050" t="0" r="9421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72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C09" w:rsidRDefault="00E86C09" w:rsidP="00E86C09">
      <w:r>
        <w:rPr>
          <w:noProof/>
        </w:rPr>
        <w:drawing>
          <wp:inline distT="0" distB="0" distL="0" distR="0">
            <wp:extent cx="6191250" cy="1981200"/>
            <wp:effectExtent l="19050" t="0" r="0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C09" w:rsidRDefault="00E86C09" w:rsidP="00E86C09">
      <w:r>
        <w:rPr>
          <w:noProof/>
        </w:rPr>
        <w:drawing>
          <wp:inline distT="0" distB="0" distL="0" distR="0">
            <wp:extent cx="6057900" cy="1444167"/>
            <wp:effectExtent l="19050" t="0" r="0" b="0"/>
            <wp:docPr id="16" name="صورة 1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444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F57" w:rsidRDefault="00E86C09" w:rsidP="00E86C09">
      <w:pPr>
        <w:tabs>
          <w:tab w:val="left" w:pos="1170"/>
        </w:tabs>
      </w:pPr>
      <w:r>
        <w:tab/>
        <w:t>**************************************************************************</w:t>
      </w:r>
    </w:p>
    <w:p w:rsidR="00E86C09" w:rsidRPr="00B53F57" w:rsidRDefault="00B53F57" w:rsidP="00B53F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2724B1">
        <w:rPr>
          <w:sz w:val="28"/>
          <w:szCs w:val="28"/>
        </w:rPr>
        <w:t>The End                       T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Akram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Younis</w:t>
      </w:r>
      <w:proofErr w:type="spellEnd"/>
      <w:r>
        <w:rPr>
          <w:sz w:val="28"/>
          <w:szCs w:val="28"/>
        </w:rPr>
        <w:t xml:space="preserve">   </w:t>
      </w:r>
      <w:r w:rsidRPr="002724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2724B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2724B1">
        <w:rPr>
          <w:sz w:val="28"/>
          <w:szCs w:val="28"/>
        </w:rPr>
        <w:t>Good Luck</w:t>
      </w:r>
    </w:p>
    <w:sectPr w:rsidR="00E86C09" w:rsidRPr="00B53F57" w:rsidSect="00E86C09">
      <w:pgSz w:w="12240" w:h="15840"/>
      <w:pgMar w:top="1440" w:right="18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86C09"/>
    <w:rsid w:val="001B1424"/>
    <w:rsid w:val="00521DC7"/>
    <w:rsid w:val="00891561"/>
    <w:rsid w:val="008E4F8F"/>
    <w:rsid w:val="00B53F57"/>
    <w:rsid w:val="00D57C5A"/>
    <w:rsid w:val="00E8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6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86C0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53F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8915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s://www.wepal.net/library/?app=content.list&amp;level=1&amp;semester=1&amp;subject=5&amp;type=2&amp;submit=submit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MagicSoft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‏‏مستخدم Windows</cp:lastModifiedBy>
  <cp:revision>3</cp:revision>
  <dcterms:created xsi:type="dcterms:W3CDTF">2016-11-26T18:13:00Z</dcterms:created>
  <dcterms:modified xsi:type="dcterms:W3CDTF">2020-10-23T20:40:00Z</dcterms:modified>
</cp:coreProperties>
</file>