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Default="00F76BC8" w:rsidP="00ED3C59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ED3C59">
        <w:rPr>
          <w:rFonts w:hint="cs"/>
          <w:sz w:val="28"/>
          <w:szCs w:val="28"/>
          <w:rtl/>
        </w:rPr>
        <w:t>الرابعة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</w:t>
      </w:r>
      <w:r w:rsidR="002B6451">
        <w:rPr>
          <w:rFonts w:hint="cs"/>
          <w:sz w:val="28"/>
          <w:szCs w:val="28"/>
          <w:rtl/>
        </w:rPr>
        <w:t>السادس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2691" w:type="dxa"/>
          </w:tcPr>
          <w:p w:rsidR="00AC7C9B" w:rsidRPr="004301B8" w:rsidRDefault="00ED3C59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التكنولوجيا الطبية </w:t>
            </w:r>
          </w:p>
        </w:tc>
        <w:tc>
          <w:tcPr>
            <w:tcW w:w="2691" w:type="dxa"/>
          </w:tcPr>
          <w:p w:rsidR="00AC7C9B" w:rsidRPr="004301B8" w:rsidRDefault="00CB5F03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D3C59">
              <w:rPr>
                <w:rFonts w:hint="cs"/>
                <w:sz w:val="28"/>
                <w:szCs w:val="28"/>
                <w:rtl/>
              </w:rPr>
              <w:t xml:space="preserve">التكنولوجيا الطبية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في حل مشكلات حياتية </w:t>
            </w:r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D6D56">
        <w:trPr>
          <w:trHeight w:val="2054"/>
        </w:trPr>
        <w:tc>
          <w:tcPr>
            <w:tcW w:w="10627" w:type="dxa"/>
          </w:tcPr>
          <w:p w:rsidR="001001E9" w:rsidRPr="004301B8" w:rsidRDefault="00ED3C59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خطوات البحث العلمي في حل المشكلات الطبية </w:t>
            </w:r>
          </w:p>
          <w:p w:rsidR="00D63213" w:rsidRPr="004301B8" w:rsidRDefault="00ED3C59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اكتشاف اثر التكنولوجيا في </w:t>
            </w:r>
            <w:r w:rsidR="00B13321">
              <w:rPr>
                <w:rFonts w:hint="cs"/>
                <w:sz w:val="28"/>
                <w:szCs w:val="28"/>
                <w:rtl/>
              </w:rPr>
              <w:t>صناع</w:t>
            </w:r>
            <w:r w:rsidR="00B13321"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الدواء</w:t>
            </w:r>
          </w:p>
          <w:p w:rsidR="00AC7C9B" w:rsidRPr="002B6451" w:rsidRDefault="00AC7C9B" w:rsidP="002B6451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B6451" w:rsidRDefault="00ED3C59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التكنولوجيا الطبية</w:t>
            </w:r>
          </w:p>
          <w:p w:rsidR="00ED3C59" w:rsidRDefault="00ED3C59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الاسقربوط</w:t>
            </w:r>
          </w:p>
          <w:p w:rsidR="00ED3C59" w:rsidRDefault="00ED3C59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البحث العلمي</w:t>
            </w:r>
          </w:p>
          <w:p w:rsidR="00ED3C59" w:rsidRDefault="00ED3C59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البيمارستان</w:t>
            </w:r>
          </w:p>
          <w:p w:rsidR="00ED3C59" w:rsidRDefault="00ED3C59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الانتاج والانتهاء</w:t>
            </w:r>
          </w:p>
        </w:tc>
        <w:tc>
          <w:tcPr>
            <w:tcW w:w="3587" w:type="dxa"/>
          </w:tcPr>
          <w:p w:rsidR="00ED3C59" w:rsidRPr="00ED3C59" w:rsidRDefault="00ED3C59" w:rsidP="00ED3C5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جمع صور وعينات لمنتجات تكنولوجية طبية.</w:t>
            </w:r>
          </w:p>
          <w:p w:rsidR="00ED3C59" w:rsidRP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Pr="00ED3C59" w:rsidRDefault="00ED3C59" w:rsidP="00ED3C5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مجموعات مناقشة لخطوات البحث العلمي.</w:t>
            </w:r>
          </w:p>
          <w:p w:rsidR="00ED3C59" w:rsidRPr="00ED3C59" w:rsidRDefault="00ED3C59" w:rsidP="00ED3C5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كتابة تقارير عن</w:t>
            </w:r>
            <w:r w:rsidRPr="00ED3C59">
              <w:rPr>
                <w:rFonts w:hint="cs"/>
                <w:sz w:val="28"/>
                <w:szCs w:val="28"/>
                <w:rtl/>
              </w:rPr>
              <w:t xml:space="preserve"> مراحل </w:t>
            </w:r>
            <w:r w:rsidRPr="00ED3C59">
              <w:rPr>
                <w:sz w:val="28"/>
                <w:szCs w:val="28"/>
                <w:rtl/>
              </w:rPr>
              <w:t xml:space="preserve">تصنيع </w:t>
            </w:r>
            <w:r>
              <w:rPr>
                <w:rFonts w:hint="cs"/>
                <w:sz w:val="28"/>
                <w:szCs w:val="28"/>
                <w:rtl/>
              </w:rPr>
              <w:t>الادوية</w:t>
            </w:r>
            <w:r w:rsidRPr="00ED3C59">
              <w:rPr>
                <w:sz w:val="28"/>
                <w:szCs w:val="28"/>
                <w:rtl/>
              </w:rPr>
              <w:t>.</w:t>
            </w:r>
          </w:p>
          <w:p w:rsidR="00ED3C59" w:rsidRPr="00ED3C59" w:rsidRDefault="00ED3C59" w:rsidP="00ED3C5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 xml:space="preserve">كتابة تقارير عن دور العلماء العرب والمسلمين في صناعة </w:t>
            </w:r>
            <w:r>
              <w:rPr>
                <w:rFonts w:hint="cs"/>
                <w:sz w:val="28"/>
                <w:szCs w:val="28"/>
                <w:rtl/>
              </w:rPr>
              <w:t>الادوية وانجازاتهم</w:t>
            </w:r>
          </w:p>
          <w:p w:rsidR="00EF4399" w:rsidRPr="004301B8" w:rsidRDefault="00ED3C59" w:rsidP="00ED3C59">
            <w:pPr>
              <w:rPr>
                <w:sz w:val="28"/>
                <w:szCs w:val="28"/>
                <w:rtl/>
              </w:rPr>
            </w:pPr>
            <w:r w:rsidRPr="00ED3C59">
              <w:rPr>
                <w:sz w:val="28"/>
                <w:szCs w:val="28"/>
                <w:rtl/>
              </w:rPr>
              <w:t>زيارة ميدانية إلى مصنع أدوية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Pr="004301B8" w:rsidRDefault="00ED3C59" w:rsidP="00ED3C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العلماء</w:t>
            </w:r>
          </w:p>
        </w:tc>
      </w:tr>
    </w:tbl>
    <w:p w:rsidR="007D6D56" w:rsidRDefault="00AC7C9B" w:rsidP="007D6D56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C071B" w:rsidRDefault="009C071B" w:rsidP="007D6D56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0A041D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385FDE" w:rsidRPr="004301B8" w:rsidRDefault="00385FDE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385FDE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9C071B" w:rsidRPr="004301B8" w:rsidRDefault="009C071B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4301B8" w:rsidRDefault="000A041D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 و المتابعة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9C071B" w:rsidRDefault="000A041D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 w:rsidR="00385FDE"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9C071B" w:rsidRDefault="00B13321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 w:rsidR="009C071B">
              <w:rPr>
                <w:rFonts w:hint="cs"/>
                <w:sz w:val="28"/>
                <w:szCs w:val="28"/>
                <w:rtl/>
              </w:rPr>
              <w:t xml:space="preserve"> عملية</w:t>
            </w:r>
          </w:p>
          <w:p w:rsidR="00385FDE" w:rsidRDefault="00385FDE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2B6451" w:rsidRDefault="002B6451" w:rsidP="006E7A3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0C509C">
        <w:trPr>
          <w:trHeight w:val="10635"/>
        </w:trPr>
        <w:tc>
          <w:tcPr>
            <w:tcW w:w="1340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العلمي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وتطور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صناعة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الدواء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94" w:type="dxa"/>
          </w:tcPr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يعدد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وظفت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ذكر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جوانب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التطور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توظيف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منتجات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Pr="00C8716B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يعرّف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ال</w:t>
            </w:r>
            <w:r w:rsidRPr="00C8716B">
              <w:rPr>
                <w:rFonts w:hint="eastAsia"/>
                <w:sz w:val="28"/>
                <w:szCs w:val="28"/>
                <w:rtl/>
              </w:rPr>
              <w:t>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الطبية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يتوصل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الأسس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المتبعة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البحث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العلمي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مصادر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صناعة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ED3C59" w:rsidRDefault="00ED3C59" w:rsidP="00ED3C5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مراحل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تصنيع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الدواء</w:t>
            </w:r>
          </w:p>
          <w:p w:rsidR="00ED3C59" w:rsidRDefault="00ED3C59" w:rsidP="00ED3C5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يوضح الطلبة سبب تنوع أشكال الدواء</w:t>
            </w: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يبيّن الطلبة المقصود بتاريخ الإنتاج والانتها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</w:p>
          <w:p w:rsidR="00ED3C59" w:rsidRDefault="00ED3C59" w:rsidP="00ED3C5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 </w:t>
            </w: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المقصود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مجالات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ومحاولة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تهيئتهم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لإيجاد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علاقة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بين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التكنولوجيا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والطب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وكيف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أسهمت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خدمة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صحة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الإنسان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1.1.4  </w:t>
            </w: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الصور ص 78 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لمناقشة قصة  البحارة ومستشفى الرازي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مجموعات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وتقمص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الشخصيات</w:t>
            </w:r>
            <w:r>
              <w:rPr>
                <w:rFonts w:hint="cs"/>
                <w:sz w:val="28"/>
                <w:szCs w:val="28"/>
                <w:rtl/>
              </w:rPr>
              <w:t xml:space="preserve"> للوصول إلى خطوات والأسس المتبعة في  البحث العلمي 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والحوار</w:t>
            </w: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تجريب الأدوية على الحيوانات قبل تجريبه على الإنسان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الطلبة في سبب تجريب الأدوية على الحيوانات قبل تجريبها على الإنسان 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الكتاب ص 82+83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الطلبة لمجموعات لمناقشة مراحل تصنيع الدواء بحيث تقوم كل مجموعة بمناقشة كل مرحلة من مراحل تصنيع الأدوية 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ED3C59" w:rsidRPr="00FD1C18" w:rsidRDefault="00ED3C59" w:rsidP="00ED3C59">
            <w:pPr>
              <w:rPr>
                <w:sz w:val="28"/>
                <w:szCs w:val="28"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سؤال الطلبة و</w:t>
            </w:r>
            <w:r w:rsidRPr="00C8716B">
              <w:rPr>
                <w:rFonts w:hint="eastAsia"/>
                <w:sz w:val="28"/>
                <w:szCs w:val="28"/>
                <w:rtl/>
              </w:rPr>
              <w:t>استحضار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خبرات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الحياتية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FD1C18">
              <w:rPr>
                <w:rFonts w:hint="cs"/>
                <w:sz w:val="28"/>
                <w:szCs w:val="28"/>
                <w:rtl/>
              </w:rPr>
              <w:t>من خلال مناقشتهم في أشكال الدواء التي يشاهدونها إما في البيت أو عند الطبيب أو في الصيدليات</w:t>
            </w: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العصف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الذهني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إحضار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أشكال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الأدوية</w:t>
            </w:r>
            <w:r>
              <w:rPr>
                <w:rFonts w:hint="cs"/>
                <w:sz w:val="28"/>
                <w:szCs w:val="28"/>
                <w:rtl/>
              </w:rPr>
              <w:t xml:space="preserve"> من </w:t>
            </w:r>
            <w:r w:rsidRPr="00C8716B">
              <w:rPr>
                <w:rFonts w:hint="eastAsia"/>
                <w:sz w:val="28"/>
                <w:szCs w:val="28"/>
                <w:rtl/>
              </w:rPr>
              <w:t>سائلة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صلبة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غازية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C8716B">
              <w:rPr>
                <w:rFonts w:hint="eastAsia"/>
                <w:sz w:val="28"/>
                <w:szCs w:val="28"/>
                <w:rtl/>
              </w:rPr>
              <w:t>مراهم</w:t>
            </w:r>
            <w:r>
              <w:rPr>
                <w:rFonts w:hint="cs"/>
                <w:sz w:val="28"/>
                <w:szCs w:val="28"/>
                <w:rtl/>
              </w:rPr>
              <w:t xml:space="preserve"> ...الخ</w:t>
            </w:r>
          </w:p>
          <w:p w:rsidR="00ED3C59" w:rsidRDefault="00ED3C59" w:rsidP="00ED3C5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عرض لعلبة دواء ومشاهدة تاريخ الإنتاج والانتهاء وشرح كيف يتم وضع كل تاريخ مع توضيح الاختصارات</w:t>
            </w:r>
          </w:p>
          <w:p w:rsidR="00ED3C59" w:rsidRPr="00C8716B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نشاط 4:1:4</w:t>
            </w:r>
          </w:p>
          <w:p w:rsidR="00ED3C59" w:rsidRDefault="00ED3C59" w:rsidP="00ED3C59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أسئلة الدرس والوحدة</w:t>
            </w:r>
          </w:p>
          <w:p w:rsidR="00ED3C59" w:rsidRDefault="00ED3C59" w:rsidP="00ED3C5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6E7A3B" w:rsidRDefault="00EE7FDE" w:rsidP="007D6D5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المادة: سيرين حمد                                                                        مديرة المدرسة: نوا</w:t>
      </w:r>
      <w:r>
        <w:rPr>
          <w:rFonts w:hint="eastAsia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 طبيب</w:t>
      </w:r>
    </w:p>
    <w:p w:rsidR="006E7A3B" w:rsidRPr="00D11586" w:rsidRDefault="007D6D56" w:rsidP="00ED3C59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  <w:r w:rsidR="00095B43">
        <w:rPr>
          <w:rFonts w:hint="cs"/>
          <w:b/>
          <w:bCs/>
          <w:sz w:val="28"/>
          <w:szCs w:val="28"/>
          <w:rtl/>
        </w:rPr>
        <w:t>....................</w:t>
      </w:r>
    </w:p>
    <w:p w:rsidR="007D6D56" w:rsidRPr="00B632F3" w:rsidRDefault="007D6D56" w:rsidP="007D6D56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  <w:r w:rsidR="00095B43">
        <w:rPr>
          <w:rFonts w:hint="cs"/>
          <w:b/>
          <w:bCs/>
          <w:sz w:val="28"/>
          <w:szCs w:val="28"/>
          <w:rtl/>
        </w:rPr>
        <w:t>......................</w:t>
      </w:r>
      <w:bookmarkStart w:id="0" w:name="_GoBack"/>
      <w:bookmarkEnd w:id="0"/>
    </w:p>
    <w:p w:rsidR="004301B8" w:rsidRDefault="004301B8">
      <w:pPr>
        <w:rPr>
          <w:b/>
          <w:bCs/>
          <w:sz w:val="36"/>
          <w:szCs w:val="36"/>
          <w:rtl/>
        </w:rPr>
      </w:pPr>
    </w:p>
    <w:sectPr w:rsidR="004301B8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7C9B"/>
    <w:rsid w:val="000275AB"/>
    <w:rsid w:val="00095B43"/>
    <w:rsid w:val="000A041D"/>
    <w:rsid w:val="000C4516"/>
    <w:rsid w:val="001001E9"/>
    <w:rsid w:val="00211275"/>
    <w:rsid w:val="002174B9"/>
    <w:rsid w:val="00245A0B"/>
    <w:rsid w:val="002B2EE0"/>
    <w:rsid w:val="002B6451"/>
    <w:rsid w:val="00332BB0"/>
    <w:rsid w:val="00385FDE"/>
    <w:rsid w:val="003C147C"/>
    <w:rsid w:val="004301B8"/>
    <w:rsid w:val="00495D1D"/>
    <w:rsid w:val="005660CA"/>
    <w:rsid w:val="006179F6"/>
    <w:rsid w:val="006E7A3B"/>
    <w:rsid w:val="006F6BA2"/>
    <w:rsid w:val="007C7E0D"/>
    <w:rsid w:val="007D6D56"/>
    <w:rsid w:val="009C071B"/>
    <w:rsid w:val="00A027AE"/>
    <w:rsid w:val="00A30502"/>
    <w:rsid w:val="00AC7C9B"/>
    <w:rsid w:val="00B13321"/>
    <w:rsid w:val="00B55150"/>
    <w:rsid w:val="00B7728D"/>
    <w:rsid w:val="00BA710C"/>
    <w:rsid w:val="00C2284C"/>
    <w:rsid w:val="00C924D1"/>
    <w:rsid w:val="00CB5F03"/>
    <w:rsid w:val="00D56D55"/>
    <w:rsid w:val="00D63213"/>
    <w:rsid w:val="00D9045B"/>
    <w:rsid w:val="00E07298"/>
    <w:rsid w:val="00E50C84"/>
    <w:rsid w:val="00ED3C59"/>
    <w:rsid w:val="00EE7FDE"/>
    <w:rsid w:val="00EF4399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7</cp:revision>
  <dcterms:created xsi:type="dcterms:W3CDTF">2018-09-17T20:08:00Z</dcterms:created>
  <dcterms:modified xsi:type="dcterms:W3CDTF">2019-01-27T08:20:00Z</dcterms:modified>
</cp:coreProperties>
</file>